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B877CC" w:rsidRDefault="00381902" w:rsidP="00340672">
      <w:pPr>
        <w:pStyle w:val="ab"/>
      </w:pPr>
      <w:r>
        <w:t xml:space="preserve">  </w:t>
      </w:r>
    </w:p>
    <w:tbl>
      <w:tblPr>
        <w:tblpPr w:leftFromText="180" w:rightFromText="180" w:vertAnchor="text" w:tblpY="1"/>
        <w:tblOverlap w:val="never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5583"/>
        <w:gridCol w:w="1140"/>
        <w:gridCol w:w="3542"/>
        <w:gridCol w:w="3820"/>
        <w:gridCol w:w="22"/>
      </w:tblGrid>
      <w:tr w:rsidR="009C0960" w:rsidRPr="00B00A6F" w:rsidTr="00FF27D3">
        <w:trPr>
          <w:gridAfter w:val="1"/>
          <w:wAfter w:w="22" w:type="dxa"/>
          <w:cantSplit/>
          <w:trHeight w:val="702"/>
        </w:trPr>
        <w:tc>
          <w:tcPr>
            <w:tcW w:w="1529" w:type="dxa"/>
            <w:vAlign w:val="center"/>
          </w:tcPr>
          <w:p w:rsidR="009C0960" w:rsidRPr="00B00A6F" w:rsidRDefault="00381902" w:rsidP="00FF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5583" w:type="dxa"/>
            <w:vAlign w:val="center"/>
          </w:tcPr>
          <w:p w:rsidR="009C0960" w:rsidRPr="00B00A6F" w:rsidRDefault="00381902" w:rsidP="00FF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Календарь</w:t>
            </w:r>
          </w:p>
        </w:tc>
        <w:tc>
          <w:tcPr>
            <w:tcW w:w="1140" w:type="dxa"/>
            <w:vAlign w:val="center"/>
          </w:tcPr>
          <w:p w:rsidR="009C0960" w:rsidRPr="00B00A6F" w:rsidRDefault="00381902" w:rsidP="00FF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542" w:type="dxa"/>
            <w:vAlign w:val="center"/>
          </w:tcPr>
          <w:p w:rsidR="009C0960" w:rsidRPr="00B00A6F" w:rsidRDefault="00381902" w:rsidP="00FF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Богослужение</w:t>
            </w:r>
          </w:p>
        </w:tc>
        <w:tc>
          <w:tcPr>
            <w:tcW w:w="3820" w:type="dxa"/>
            <w:vAlign w:val="center"/>
          </w:tcPr>
          <w:p w:rsidR="009C0960" w:rsidRPr="00B00A6F" w:rsidRDefault="00381902" w:rsidP="00FF2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Священник</w:t>
            </w:r>
          </w:p>
        </w:tc>
      </w:tr>
      <w:tr w:rsidR="00E161C9" w:rsidRPr="00B00A6F" w:rsidTr="00FF27D3">
        <w:trPr>
          <w:gridAfter w:val="1"/>
          <w:wAfter w:w="22" w:type="dxa"/>
          <w:trHeight w:val="570"/>
        </w:trPr>
        <w:tc>
          <w:tcPr>
            <w:tcW w:w="1529" w:type="dxa"/>
            <w:vMerge w:val="restart"/>
            <w:vAlign w:val="center"/>
          </w:tcPr>
          <w:p w:rsidR="00E161C9" w:rsidRPr="006F4623" w:rsidRDefault="00E161C9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 августа</w:t>
            </w:r>
          </w:p>
          <w:p w:rsidR="00E161C9" w:rsidRPr="00532756" w:rsidRDefault="00E161C9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уббота</w:t>
            </w:r>
            <w:proofErr w:type="spellEnd"/>
          </w:p>
          <w:p w:rsidR="00E161C9" w:rsidRPr="006F4623" w:rsidRDefault="00E161C9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 w:val="restart"/>
            <w:vAlign w:val="center"/>
          </w:tcPr>
          <w:p w:rsidR="00E161C9" w:rsidRDefault="00E161C9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F462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Престольный праздник. Обретение мощей прп. Серафима Саровского, чудотворца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(1903).</w:t>
            </w:r>
          </w:p>
          <w:p w:rsidR="00E161C9" w:rsidRPr="006F4623" w:rsidRDefault="00E161C9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Прп.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Макрины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сестры Василия Великого (380). Прп.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Дия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430). </w:t>
            </w:r>
            <w:r w:rsidRPr="006F4623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Собор Курских святых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40" w:type="dxa"/>
            <w:vMerge w:val="restart"/>
            <w:vAlign w:val="center"/>
          </w:tcPr>
          <w:p w:rsidR="00E161C9" w:rsidRPr="006F4623" w:rsidRDefault="00E161C9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E161C9" w:rsidRPr="006F4623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  Литургия</w:t>
            </w:r>
          </w:p>
        </w:tc>
        <w:tc>
          <w:tcPr>
            <w:tcW w:w="3820" w:type="dxa"/>
            <w:vAlign w:val="center"/>
          </w:tcPr>
          <w:p w:rsidR="00E161C9" w:rsidRPr="006F4623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Григорий,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свящ. Николай, свящ. Александр</w:t>
            </w:r>
          </w:p>
        </w:tc>
      </w:tr>
      <w:tr w:rsidR="00E161C9" w:rsidRPr="00B00A6F" w:rsidTr="00FF27D3">
        <w:trPr>
          <w:gridAfter w:val="1"/>
          <w:wAfter w:w="22" w:type="dxa"/>
          <w:trHeight w:val="243"/>
        </w:trPr>
        <w:tc>
          <w:tcPr>
            <w:tcW w:w="1529" w:type="dxa"/>
            <w:vMerge/>
            <w:vAlign w:val="center"/>
          </w:tcPr>
          <w:p w:rsidR="00E161C9" w:rsidRPr="006F4623" w:rsidRDefault="00E161C9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E161C9" w:rsidRPr="006F4623" w:rsidRDefault="00E161C9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  <w:vAlign w:val="center"/>
          </w:tcPr>
          <w:p w:rsidR="00E161C9" w:rsidRPr="006F4623" w:rsidRDefault="00E161C9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  <w:vAlign w:val="center"/>
          </w:tcPr>
          <w:p w:rsidR="00E161C9" w:rsidRPr="006F4623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E161C9" w:rsidRPr="006F4623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340672" w:rsidRPr="00B00A6F" w:rsidTr="00FF27D3">
        <w:trPr>
          <w:gridAfter w:val="1"/>
          <w:wAfter w:w="22" w:type="dxa"/>
          <w:trHeight w:val="480"/>
        </w:trPr>
        <w:tc>
          <w:tcPr>
            <w:tcW w:w="1529" w:type="dxa"/>
            <w:vMerge/>
            <w:vAlign w:val="center"/>
          </w:tcPr>
          <w:p w:rsidR="00340672" w:rsidRPr="006F4623" w:rsidRDefault="00FF27D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340672" w:rsidRPr="006F4623" w:rsidRDefault="00FF27D3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40672" w:rsidRPr="006F4623" w:rsidRDefault="00381902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532756" w:rsidRPr="006F4623" w:rsidRDefault="00381902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340672" w:rsidRPr="006F4623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61C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532756" w:rsidRPr="00B00A6F" w:rsidTr="00FF27D3">
        <w:trPr>
          <w:gridAfter w:val="1"/>
          <w:wAfter w:w="22" w:type="dxa"/>
          <w:trHeight w:val="336"/>
        </w:trPr>
        <w:tc>
          <w:tcPr>
            <w:tcW w:w="1529" w:type="dxa"/>
            <w:vMerge/>
            <w:vAlign w:val="center"/>
          </w:tcPr>
          <w:p w:rsidR="00532756" w:rsidRPr="006F4623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32756" w:rsidRPr="006F4623" w:rsidRDefault="00532756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32756" w:rsidRPr="00E161C9" w:rsidRDefault="0053275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61C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vAlign w:val="center"/>
          </w:tcPr>
          <w:p w:rsidR="00532756" w:rsidRPr="00E161C9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61C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Молебен о благополучной беременности и родах</w:t>
            </w:r>
          </w:p>
        </w:tc>
        <w:tc>
          <w:tcPr>
            <w:tcW w:w="3820" w:type="dxa"/>
            <w:vAlign w:val="center"/>
          </w:tcPr>
          <w:p w:rsidR="00532756" w:rsidRPr="00E161C9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532756" w:rsidRPr="00B00A6F" w:rsidTr="00FF27D3">
        <w:trPr>
          <w:gridAfter w:val="1"/>
          <w:wAfter w:w="22" w:type="dxa"/>
          <w:trHeight w:val="294"/>
        </w:trPr>
        <w:tc>
          <w:tcPr>
            <w:tcW w:w="1529" w:type="dxa"/>
            <w:vMerge/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32756" w:rsidRPr="00E161C9" w:rsidRDefault="0053275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61C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32756" w:rsidRPr="00E161C9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61C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532756" w:rsidRPr="00E161C9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61C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532756" w:rsidRPr="00B00A6F" w:rsidTr="00FF27D3">
        <w:trPr>
          <w:gridAfter w:val="1"/>
          <w:wAfter w:w="22" w:type="dxa"/>
          <w:trHeight w:val="228"/>
        </w:trPr>
        <w:tc>
          <w:tcPr>
            <w:tcW w:w="1529" w:type="dxa"/>
            <w:vMerge w:val="restart"/>
            <w:vAlign w:val="center"/>
          </w:tcPr>
          <w:p w:rsidR="00532756" w:rsidRPr="00532756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327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 августа</w:t>
            </w:r>
          </w:p>
          <w:p w:rsidR="00532756" w:rsidRPr="00532756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327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3" w:type="dxa"/>
            <w:vMerge w:val="restart"/>
            <w:vAlign w:val="center"/>
          </w:tcPr>
          <w:p w:rsidR="00532756" w:rsidRDefault="00532756" w:rsidP="00FF27D3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Неделя 8-я по Пятидесятнице. </w:t>
            </w:r>
          </w:p>
          <w:p w:rsidR="00532756" w:rsidRPr="00532756" w:rsidRDefault="00532756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532756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Пророка Илии</w:t>
            </w:r>
            <w:r w:rsidRPr="005327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327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ок</w:t>
            </w:r>
            <w:proofErr w:type="spellEnd"/>
            <w:r w:rsidRPr="005327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proofErr w:type="gramEnd"/>
            <w:r w:rsidRPr="005327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532756">
              <w:rPr>
                <w:rFonts w:ascii="Times New Roman" w:hAnsi="Times New Roman"/>
                <w:color w:val="FF0000"/>
                <w:sz w:val="24"/>
                <w:szCs w:val="24"/>
              </w:rPr>
              <w:t>IX</w:t>
            </w:r>
            <w:r w:rsidRPr="005327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в. до Р.Х.).</w:t>
            </w:r>
          </w:p>
        </w:tc>
        <w:tc>
          <w:tcPr>
            <w:tcW w:w="1140" w:type="dxa"/>
            <w:vAlign w:val="center"/>
          </w:tcPr>
          <w:p w:rsidR="00532756" w:rsidRPr="006F4623" w:rsidRDefault="0053275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532756" w:rsidRPr="006F4623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Литургия.</w:t>
            </w:r>
          </w:p>
          <w:p w:rsidR="00532756" w:rsidRPr="006F4623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532756" w:rsidRPr="00532756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Николай,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свящ. Григорий, свящ. Александр</w:t>
            </w:r>
          </w:p>
        </w:tc>
      </w:tr>
      <w:tr w:rsidR="00532756" w:rsidRPr="00B00A6F" w:rsidTr="00FF27D3">
        <w:trPr>
          <w:gridAfter w:val="1"/>
          <w:wAfter w:w="22" w:type="dxa"/>
          <w:trHeight w:val="180"/>
        </w:trPr>
        <w:tc>
          <w:tcPr>
            <w:tcW w:w="1529" w:type="dxa"/>
            <w:vMerge/>
            <w:vAlign w:val="center"/>
          </w:tcPr>
          <w:p w:rsidR="00532756" w:rsidRPr="00532756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32756" w:rsidRPr="00532756" w:rsidRDefault="00532756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32756" w:rsidRPr="006F4623" w:rsidRDefault="0053275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532756" w:rsidRPr="006F4623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532756" w:rsidRPr="00532756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61C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532756" w:rsidRPr="00B00A6F" w:rsidTr="00FF27D3">
        <w:trPr>
          <w:gridAfter w:val="1"/>
          <w:wAfter w:w="22" w:type="dxa"/>
          <w:trHeight w:val="443"/>
        </w:trPr>
        <w:tc>
          <w:tcPr>
            <w:tcW w:w="1529" w:type="dxa"/>
            <w:vMerge/>
            <w:vAlign w:val="center"/>
          </w:tcPr>
          <w:p w:rsidR="00532756" w:rsidRPr="00532756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32756" w:rsidRPr="00532756" w:rsidRDefault="00532756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32756" w:rsidRPr="00532756" w:rsidRDefault="0053275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327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32756" w:rsidRPr="00532756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327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Утреня</w:t>
            </w:r>
            <w:proofErr w:type="spellEnd"/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Акафистом прп. Серафиму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Саровскому</w:t>
            </w:r>
            <w:proofErr w:type="spellEnd"/>
          </w:p>
        </w:tc>
        <w:tc>
          <w:tcPr>
            <w:tcW w:w="3820" w:type="dxa"/>
            <w:vAlign w:val="center"/>
          </w:tcPr>
          <w:p w:rsidR="00532756" w:rsidRPr="00532756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532756" w:rsidRPr="00B00A6F" w:rsidTr="00FF27D3">
        <w:trPr>
          <w:gridAfter w:val="1"/>
          <w:wAfter w:w="22" w:type="dxa"/>
          <w:trHeight w:val="324"/>
        </w:trPr>
        <w:tc>
          <w:tcPr>
            <w:tcW w:w="1529" w:type="dxa"/>
            <w:vMerge w:val="restart"/>
            <w:vAlign w:val="center"/>
          </w:tcPr>
          <w:p w:rsidR="00532756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августа</w:t>
            </w:r>
          </w:p>
          <w:p w:rsidR="00532756" w:rsidRPr="00AF7CFD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Пророка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Иезекииля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(VI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до Р.Х.).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Симеона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Христа ради юродивого,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Иоа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спостника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590).</w:t>
            </w:r>
          </w:p>
        </w:tc>
        <w:tc>
          <w:tcPr>
            <w:tcW w:w="1140" w:type="dxa"/>
            <w:vAlign w:val="center"/>
          </w:tcPr>
          <w:p w:rsidR="00532756" w:rsidRPr="00AF7CFD" w:rsidRDefault="0053275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820" w:type="dxa"/>
            <w:vAlign w:val="center"/>
          </w:tcPr>
          <w:p w:rsidR="00532756" w:rsidRPr="00AF7CFD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532756" w:rsidRPr="00B00A6F" w:rsidTr="00FF27D3">
        <w:trPr>
          <w:gridAfter w:val="1"/>
          <w:wAfter w:w="22" w:type="dxa"/>
          <w:trHeight w:val="445"/>
        </w:trPr>
        <w:tc>
          <w:tcPr>
            <w:tcW w:w="1529" w:type="dxa"/>
            <w:vMerge/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32756" w:rsidRPr="00AF7CFD" w:rsidRDefault="0053275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32756" w:rsidRPr="0054198C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532756" w:rsidRPr="0054198C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532756" w:rsidRPr="00B00A6F" w:rsidTr="00FF27D3">
        <w:trPr>
          <w:gridAfter w:val="1"/>
          <w:wAfter w:w="22" w:type="dxa"/>
          <w:trHeight w:val="192"/>
        </w:trPr>
        <w:tc>
          <w:tcPr>
            <w:tcW w:w="1529" w:type="dxa"/>
            <w:vMerge w:val="restart"/>
            <w:vAlign w:val="center"/>
          </w:tcPr>
          <w:p w:rsidR="00532756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августа</w:t>
            </w:r>
          </w:p>
          <w:p w:rsidR="00532756" w:rsidRPr="00532756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vAlign w:val="center"/>
          </w:tcPr>
          <w:p w:rsidR="00532756" w:rsidRPr="00532756" w:rsidRDefault="00532756" w:rsidP="00FF27D3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532756">
              <w:rPr>
                <w:b/>
                <w:sz w:val="24"/>
                <w:szCs w:val="24"/>
              </w:rPr>
              <w:t xml:space="preserve">Мироносицы </w:t>
            </w:r>
            <w:proofErr w:type="spellStart"/>
            <w:r w:rsidRPr="00532756">
              <w:rPr>
                <w:b/>
                <w:sz w:val="24"/>
                <w:szCs w:val="24"/>
              </w:rPr>
              <w:t>равноап</w:t>
            </w:r>
            <w:proofErr w:type="spellEnd"/>
            <w:r w:rsidRPr="00532756">
              <w:rPr>
                <w:b/>
                <w:sz w:val="24"/>
                <w:szCs w:val="24"/>
              </w:rPr>
              <w:t>. Марии Магдалины</w:t>
            </w:r>
            <w:r>
              <w:rPr>
                <w:sz w:val="24"/>
                <w:szCs w:val="24"/>
              </w:rPr>
              <w:t xml:space="preserve"> (I). Перенесение мощей сщмч. Фоки (403-404).</w:t>
            </w:r>
          </w:p>
        </w:tc>
        <w:tc>
          <w:tcPr>
            <w:tcW w:w="1140" w:type="dxa"/>
            <w:vAlign w:val="center"/>
          </w:tcPr>
          <w:p w:rsidR="00532756" w:rsidRPr="00AF7CFD" w:rsidRDefault="0053275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820" w:type="dxa"/>
            <w:vAlign w:val="center"/>
          </w:tcPr>
          <w:p w:rsidR="00532756" w:rsidRPr="00532756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532756" w:rsidRPr="00B00A6F" w:rsidTr="00FF27D3">
        <w:trPr>
          <w:gridAfter w:val="1"/>
          <w:wAfter w:w="22" w:type="dxa"/>
          <w:trHeight w:val="322"/>
        </w:trPr>
        <w:tc>
          <w:tcPr>
            <w:tcW w:w="1529" w:type="dxa"/>
            <w:vMerge/>
            <w:vAlign w:val="center"/>
          </w:tcPr>
          <w:p w:rsidR="00532756" w:rsidRPr="00532756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32756" w:rsidRPr="00532756" w:rsidRDefault="00532756" w:rsidP="00FF27D3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32756" w:rsidRPr="00532756" w:rsidRDefault="0053275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75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32756" w:rsidRPr="00532756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7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E16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E161C9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0" w:type="dxa"/>
            <w:vAlign w:val="center"/>
          </w:tcPr>
          <w:p w:rsidR="00532756" w:rsidRPr="00532756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532756" w:rsidRPr="00B00A6F" w:rsidTr="00FF27D3">
        <w:trPr>
          <w:gridAfter w:val="1"/>
          <w:wAfter w:w="22" w:type="dxa"/>
          <w:trHeight w:val="458"/>
        </w:trPr>
        <w:tc>
          <w:tcPr>
            <w:tcW w:w="1529" w:type="dxa"/>
            <w:vMerge w:val="restart"/>
            <w:vAlign w:val="center"/>
          </w:tcPr>
          <w:p w:rsidR="00532756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августа</w:t>
            </w:r>
          </w:p>
          <w:p w:rsidR="00532756" w:rsidRPr="00AF7CFD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vAlign w:val="center"/>
          </w:tcPr>
          <w:p w:rsidR="00532756" w:rsidRPr="00A74F57" w:rsidRDefault="00532756" w:rsidP="00FF27D3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7D4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Почаевской</w:t>
            </w:r>
            <w:proofErr w:type="spellEnd"/>
            <w:r w:rsidRPr="00427D4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иконы Божией Матери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(1675).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Трофима, Феофила и с ними 13-ти мучеников (284-305). </w:t>
            </w:r>
            <w:r w:rsidRPr="00427D4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Прав</w:t>
            </w:r>
            <w:proofErr w:type="gramStart"/>
            <w:r w:rsidRPr="00427D4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427D4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7D4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427D4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оина Феодора Ушакова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(прославление 2001). </w:t>
            </w:r>
            <w:r w:rsidRPr="008E3252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Иконы Божией Матери, именуемой «Всех скорбящих Радость»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(1888).</w:t>
            </w:r>
          </w:p>
        </w:tc>
        <w:tc>
          <w:tcPr>
            <w:tcW w:w="1140" w:type="dxa"/>
            <w:vAlign w:val="center"/>
          </w:tcPr>
          <w:p w:rsidR="00532756" w:rsidRPr="00AF7CFD" w:rsidRDefault="0053275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532756" w:rsidRPr="00AF7CFD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532756" w:rsidRPr="00B00A6F" w:rsidTr="00FF27D3">
        <w:trPr>
          <w:gridAfter w:val="1"/>
          <w:wAfter w:w="22" w:type="dxa"/>
          <w:trHeight w:val="355"/>
        </w:trPr>
        <w:tc>
          <w:tcPr>
            <w:tcW w:w="1529" w:type="dxa"/>
            <w:vMerge/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32756" w:rsidRPr="00AF7CFD" w:rsidRDefault="0053275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71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371D2A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0" w:type="dxa"/>
            <w:vAlign w:val="center"/>
          </w:tcPr>
          <w:p w:rsidR="00532756" w:rsidRPr="00AF7CFD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532756" w:rsidRPr="00B00A6F" w:rsidTr="00FF27D3">
        <w:trPr>
          <w:gridAfter w:val="1"/>
          <w:wAfter w:w="22" w:type="dxa"/>
          <w:trHeight w:val="345"/>
        </w:trPr>
        <w:tc>
          <w:tcPr>
            <w:tcW w:w="1529" w:type="dxa"/>
            <w:vMerge w:val="restart"/>
            <w:vAlign w:val="center"/>
          </w:tcPr>
          <w:p w:rsidR="00532756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августа</w:t>
            </w:r>
          </w:p>
          <w:p w:rsidR="00532756" w:rsidRPr="00AF7CFD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Мц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Христины (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300). </w:t>
            </w:r>
            <w:proofErr w:type="spellStart"/>
            <w:r w:rsidRPr="008E3252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Мчч</w:t>
            </w:r>
            <w:proofErr w:type="spellEnd"/>
            <w:r w:rsidRPr="008E3252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E3252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блгвв</w:t>
            </w:r>
            <w:proofErr w:type="spellEnd"/>
            <w:r w:rsidRPr="008E3252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E3252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кнн</w:t>
            </w:r>
            <w:proofErr w:type="spellEnd"/>
            <w:r w:rsidRPr="008E3252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Бориса и Глеба, </w:t>
            </w:r>
            <w:proofErr w:type="gramStart"/>
            <w:r w:rsidRPr="008E3252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во</w:t>
            </w:r>
            <w:proofErr w:type="gramEnd"/>
            <w:r w:rsidRPr="008E3252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Святом Крещении Романа и Давида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(1015). </w:t>
            </w:r>
          </w:p>
        </w:tc>
        <w:tc>
          <w:tcPr>
            <w:tcW w:w="1140" w:type="dxa"/>
            <w:vAlign w:val="center"/>
          </w:tcPr>
          <w:p w:rsidR="00532756" w:rsidRPr="00AF7CFD" w:rsidRDefault="0053275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Литургия,</w:t>
            </w:r>
          </w:p>
        </w:tc>
        <w:tc>
          <w:tcPr>
            <w:tcW w:w="3820" w:type="dxa"/>
            <w:vAlign w:val="center"/>
          </w:tcPr>
          <w:p w:rsidR="00532756" w:rsidRPr="00AF7CFD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532756" w:rsidRPr="00B00A6F" w:rsidTr="00FF27D3">
        <w:trPr>
          <w:gridAfter w:val="1"/>
          <w:wAfter w:w="22" w:type="dxa"/>
          <w:trHeight w:val="419"/>
        </w:trPr>
        <w:tc>
          <w:tcPr>
            <w:tcW w:w="1529" w:type="dxa"/>
            <w:vMerge/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32756" w:rsidRPr="00AF7CFD" w:rsidRDefault="0053275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371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славословием</w:t>
            </w:r>
          </w:p>
        </w:tc>
        <w:tc>
          <w:tcPr>
            <w:tcW w:w="3820" w:type="dxa"/>
            <w:vAlign w:val="center"/>
          </w:tcPr>
          <w:p w:rsidR="00532756" w:rsidRPr="00AF7CFD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532756" w:rsidRPr="00B00A6F" w:rsidTr="00FF27D3">
        <w:trPr>
          <w:gridAfter w:val="1"/>
          <w:wAfter w:w="22" w:type="dxa"/>
          <w:trHeight w:val="252"/>
        </w:trPr>
        <w:tc>
          <w:tcPr>
            <w:tcW w:w="1529" w:type="dxa"/>
            <w:vMerge w:val="restart"/>
            <w:vAlign w:val="center"/>
          </w:tcPr>
          <w:p w:rsidR="00532756" w:rsidRPr="008E3252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3252">
              <w:rPr>
                <w:rFonts w:ascii="Times New Roman" w:hAnsi="Times New Roman"/>
                <w:sz w:val="24"/>
                <w:szCs w:val="24"/>
                <w:lang w:val="ru-RU"/>
              </w:rPr>
              <w:t>7 августа</w:t>
            </w:r>
          </w:p>
          <w:p w:rsidR="00532756" w:rsidRPr="008E3252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3" w:type="dxa"/>
            <w:vMerge w:val="restart"/>
            <w:vAlign w:val="center"/>
          </w:tcPr>
          <w:p w:rsidR="00532756" w:rsidRPr="008E3252" w:rsidRDefault="00532756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Успение прав. Анны, матери Пресвятой Богородицы. Свв. жен Олимпиады диаконисы (409)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Евпраксии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девы,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Тавеннской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(413). Прп.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Желтоводского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Унженского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(1444).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532756" w:rsidRPr="00AF7CFD" w:rsidRDefault="0053275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7:40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Литургия,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532756" w:rsidRPr="008E3252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532756" w:rsidRPr="00B00A6F" w:rsidTr="00FF27D3">
        <w:trPr>
          <w:gridAfter w:val="1"/>
          <w:wAfter w:w="22" w:type="dxa"/>
          <w:trHeight w:val="240"/>
        </w:trPr>
        <w:tc>
          <w:tcPr>
            <w:tcW w:w="1529" w:type="dxa"/>
            <w:vMerge/>
            <w:vAlign w:val="center"/>
          </w:tcPr>
          <w:p w:rsidR="00532756" w:rsidRPr="008E3252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32756" w:rsidRPr="008E3252" w:rsidRDefault="00532756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532756" w:rsidRPr="00AF7CFD" w:rsidRDefault="0053275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532756" w:rsidRPr="00AF7CFD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CFD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532756" w:rsidRPr="008E3252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532756" w:rsidRPr="00B00A6F" w:rsidTr="00FF27D3">
        <w:trPr>
          <w:gridAfter w:val="1"/>
          <w:wAfter w:w="22" w:type="dxa"/>
          <w:trHeight w:val="216"/>
        </w:trPr>
        <w:tc>
          <w:tcPr>
            <w:tcW w:w="1529" w:type="dxa"/>
            <w:vMerge w:val="restart"/>
            <w:vAlign w:val="center"/>
          </w:tcPr>
          <w:p w:rsidR="00532756" w:rsidRPr="008E3252" w:rsidRDefault="0053275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32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 августа</w:t>
            </w:r>
          </w:p>
          <w:p w:rsidR="00532756" w:rsidRPr="008E3252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3" w:type="dxa"/>
            <w:vMerge w:val="restart"/>
            <w:vAlign w:val="center"/>
          </w:tcPr>
          <w:p w:rsidR="00532756" w:rsidRPr="00547F9B" w:rsidRDefault="00532756" w:rsidP="00FF27D3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7F9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Сщмчч</w:t>
            </w:r>
            <w:proofErr w:type="spellEnd"/>
            <w:r w:rsidRPr="00547F9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47F9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Ермолая</w:t>
            </w:r>
            <w:proofErr w:type="spellEnd"/>
            <w:r w:rsidRPr="00547F9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47F9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Ермиппа</w:t>
            </w:r>
            <w:proofErr w:type="spellEnd"/>
            <w:r w:rsidRPr="00547F9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47F9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Ермократа</w:t>
            </w:r>
            <w:proofErr w:type="spellEnd"/>
            <w:r w:rsidRPr="00547F9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иереев </w:t>
            </w:r>
            <w:proofErr w:type="spellStart"/>
            <w:r w:rsidRPr="00547F9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Никомидийских</w:t>
            </w:r>
            <w:proofErr w:type="spellEnd"/>
            <w:r w:rsidRPr="00547F9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47F9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547F9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305).</w:t>
            </w:r>
          </w:p>
        </w:tc>
        <w:tc>
          <w:tcPr>
            <w:tcW w:w="1140" w:type="dxa"/>
            <w:vAlign w:val="center"/>
          </w:tcPr>
          <w:p w:rsidR="00532756" w:rsidRPr="008E3252" w:rsidRDefault="0053275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325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532756" w:rsidRDefault="0053275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3252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Литургия</w:t>
            </w:r>
          </w:p>
          <w:p w:rsidR="00D111EF" w:rsidRPr="008E3252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532756" w:rsidRPr="008E3252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Григорий,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свящ. Александр</w:t>
            </w:r>
          </w:p>
        </w:tc>
      </w:tr>
      <w:tr w:rsidR="00D111EF" w:rsidRPr="00B00A6F" w:rsidTr="00FF27D3">
        <w:trPr>
          <w:gridAfter w:val="1"/>
          <w:wAfter w:w="22" w:type="dxa"/>
          <w:trHeight w:val="551"/>
        </w:trPr>
        <w:tc>
          <w:tcPr>
            <w:tcW w:w="1529" w:type="dxa"/>
            <w:vMerge/>
            <w:vAlign w:val="center"/>
          </w:tcPr>
          <w:p w:rsidR="00D111EF" w:rsidRPr="00B00A6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D111EF" w:rsidRPr="00B00A6F" w:rsidRDefault="00D111EF" w:rsidP="00FF27D3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D111EF" w:rsidRPr="00B00A6F" w:rsidRDefault="00D111EF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D111EF" w:rsidRPr="0054198C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D111EF" w:rsidRPr="0054198C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рот. Алекс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й, весь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D111EF" w:rsidRPr="00B00A6F" w:rsidTr="00FF27D3">
        <w:trPr>
          <w:gridAfter w:val="1"/>
          <w:wAfter w:w="22" w:type="dxa"/>
          <w:trHeight w:val="300"/>
        </w:trPr>
        <w:tc>
          <w:tcPr>
            <w:tcW w:w="1529" w:type="dxa"/>
            <w:vMerge w:val="restart"/>
            <w:vAlign w:val="center"/>
          </w:tcPr>
          <w:p w:rsidR="00D111EF" w:rsidRPr="00D111E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111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 августа</w:t>
            </w:r>
          </w:p>
          <w:p w:rsidR="00D111EF" w:rsidRPr="00D111E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111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3" w:type="dxa"/>
            <w:vMerge w:val="restart"/>
            <w:vAlign w:val="center"/>
          </w:tcPr>
          <w:p w:rsidR="00D111EF" w:rsidRDefault="00D111EF" w:rsidP="00FF27D3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Неделя 9-я по Пятидесятнице.</w:t>
            </w:r>
          </w:p>
          <w:p w:rsidR="00D111EF" w:rsidRPr="00D111EF" w:rsidRDefault="00D111EF" w:rsidP="00FF27D3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111EF">
              <w:rPr>
                <w:b/>
                <w:color w:val="FF0000"/>
                <w:sz w:val="24"/>
                <w:szCs w:val="24"/>
              </w:rPr>
              <w:t>Вмч</w:t>
            </w:r>
            <w:proofErr w:type="spellEnd"/>
            <w:r w:rsidRPr="00D111EF">
              <w:rPr>
                <w:b/>
                <w:color w:val="FF0000"/>
                <w:sz w:val="24"/>
                <w:szCs w:val="24"/>
              </w:rPr>
              <w:t xml:space="preserve">. и целителя </w:t>
            </w:r>
            <w:proofErr w:type="spellStart"/>
            <w:r w:rsidRPr="00D111EF">
              <w:rPr>
                <w:b/>
                <w:color w:val="FF0000"/>
                <w:sz w:val="24"/>
                <w:szCs w:val="24"/>
              </w:rPr>
              <w:t>Пантнлеймона</w:t>
            </w:r>
            <w:proofErr w:type="spellEnd"/>
            <w:r w:rsidRPr="00D111EF">
              <w:rPr>
                <w:color w:val="FF0000"/>
                <w:sz w:val="24"/>
                <w:szCs w:val="24"/>
              </w:rPr>
              <w:t xml:space="preserve"> (305). Прп. Германа </w:t>
            </w:r>
            <w:proofErr w:type="spellStart"/>
            <w:r w:rsidRPr="00D111EF">
              <w:rPr>
                <w:color w:val="FF0000"/>
                <w:sz w:val="24"/>
                <w:szCs w:val="24"/>
              </w:rPr>
              <w:t>Аляскинского</w:t>
            </w:r>
            <w:proofErr w:type="spellEnd"/>
            <w:r w:rsidRPr="00D111EF">
              <w:rPr>
                <w:color w:val="FF0000"/>
                <w:sz w:val="24"/>
                <w:szCs w:val="24"/>
              </w:rPr>
              <w:t xml:space="preserve"> (1837).</w:t>
            </w:r>
          </w:p>
        </w:tc>
        <w:tc>
          <w:tcPr>
            <w:tcW w:w="1140" w:type="dxa"/>
            <w:vAlign w:val="center"/>
          </w:tcPr>
          <w:p w:rsidR="00D111EF" w:rsidRPr="00C61251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D111EF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 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Божественная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6125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Литургия </w:t>
            </w:r>
          </w:p>
          <w:p w:rsidR="00D111EF" w:rsidRPr="00C61251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D111EF" w:rsidRPr="00E161C9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61C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Григорий, </w:t>
            </w:r>
            <w:proofErr w:type="spellStart"/>
            <w:r w:rsidRPr="00E161C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Pr="00E161C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свящ. Александр</w:t>
            </w:r>
          </w:p>
        </w:tc>
      </w:tr>
      <w:tr w:rsidR="00D111EF" w:rsidRPr="00B00A6F" w:rsidTr="00FF27D3">
        <w:trPr>
          <w:gridAfter w:val="1"/>
          <w:wAfter w:w="22" w:type="dxa"/>
          <w:trHeight w:val="240"/>
        </w:trPr>
        <w:tc>
          <w:tcPr>
            <w:tcW w:w="1529" w:type="dxa"/>
            <w:vMerge/>
            <w:vAlign w:val="center"/>
          </w:tcPr>
          <w:p w:rsidR="00D111EF" w:rsidRPr="00D111E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D111EF" w:rsidRPr="00D111EF" w:rsidRDefault="00D111EF" w:rsidP="00FF27D3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111EF" w:rsidRPr="00AC11AE" w:rsidRDefault="00D111EF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D111EF" w:rsidRPr="00AC11AE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D111EF" w:rsidRPr="00D111EF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61C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D111EF" w:rsidRPr="00B00A6F" w:rsidTr="00FF27D3">
        <w:trPr>
          <w:gridAfter w:val="1"/>
          <w:wAfter w:w="22" w:type="dxa"/>
          <w:trHeight w:val="282"/>
        </w:trPr>
        <w:tc>
          <w:tcPr>
            <w:tcW w:w="1529" w:type="dxa"/>
            <w:vMerge/>
            <w:vAlign w:val="center"/>
          </w:tcPr>
          <w:p w:rsidR="00D111EF" w:rsidRPr="00D111E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D111EF" w:rsidRPr="00D111EF" w:rsidRDefault="00D111EF" w:rsidP="00FF27D3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111EF" w:rsidRPr="00D111EF" w:rsidRDefault="00D111EF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111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D111EF" w:rsidRPr="00D111EF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111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2252C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0" w:type="dxa"/>
            <w:vAlign w:val="center"/>
          </w:tcPr>
          <w:p w:rsidR="00D111EF" w:rsidRPr="00E161C9" w:rsidRDefault="00E161C9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61C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D111EF" w:rsidRPr="00B00A6F" w:rsidTr="00FF27D3">
        <w:trPr>
          <w:gridAfter w:val="1"/>
          <w:wAfter w:w="22" w:type="dxa"/>
          <w:trHeight w:val="366"/>
        </w:trPr>
        <w:tc>
          <w:tcPr>
            <w:tcW w:w="1529" w:type="dxa"/>
            <w:vMerge w:val="restart"/>
            <w:vAlign w:val="center"/>
          </w:tcPr>
          <w:p w:rsidR="00D111E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августа</w:t>
            </w:r>
          </w:p>
          <w:p w:rsidR="00D111EF" w:rsidRPr="00843D9B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vAlign w:val="center"/>
          </w:tcPr>
          <w:p w:rsidR="002252C2" w:rsidRDefault="00D111EF" w:rsidP="00FF27D3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547F9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Смоленской иконы Божией Матери, именуемой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F9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547F9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Одигитрия</w:t>
            </w:r>
            <w:proofErr w:type="spellEnd"/>
            <w:r w:rsidRPr="00547F9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Путеводительница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) (</w:t>
            </w:r>
            <w:proofErr w:type="gram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перенесена</w:t>
            </w:r>
            <w:proofErr w:type="gram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из Царьграда в 1046 г.).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Апп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от 70-ти Прохора, Никанора,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Тимона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Пармена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диаконов (I). </w:t>
            </w:r>
          </w:p>
          <w:p w:rsidR="002252C2" w:rsidRDefault="00D111EF" w:rsidP="00FF27D3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Питирима,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Тамбовского (1698). </w:t>
            </w:r>
          </w:p>
          <w:p w:rsidR="00D111EF" w:rsidRPr="00547F9B" w:rsidRDefault="00D111EF" w:rsidP="00FF27D3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547F9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Собор Тамбовских святых.</w:t>
            </w:r>
          </w:p>
        </w:tc>
        <w:tc>
          <w:tcPr>
            <w:tcW w:w="1140" w:type="dxa"/>
            <w:vAlign w:val="center"/>
          </w:tcPr>
          <w:p w:rsidR="00D111EF" w:rsidRPr="00B00A6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D111EF" w:rsidRPr="00B00A6F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 Божественная Литургия</w:t>
            </w:r>
          </w:p>
        </w:tc>
        <w:tc>
          <w:tcPr>
            <w:tcW w:w="3820" w:type="dxa"/>
            <w:vAlign w:val="center"/>
          </w:tcPr>
          <w:p w:rsidR="00D111EF" w:rsidRPr="00843D9B" w:rsidRDefault="002252C2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D111EF" w:rsidRPr="00B00A6F" w:rsidTr="00FF27D3">
        <w:trPr>
          <w:gridAfter w:val="1"/>
          <w:wAfter w:w="22" w:type="dxa"/>
          <w:trHeight w:val="273"/>
        </w:trPr>
        <w:tc>
          <w:tcPr>
            <w:tcW w:w="1529" w:type="dxa"/>
            <w:vMerge/>
            <w:vAlign w:val="center"/>
          </w:tcPr>
          <w:p w:rsidR="00D111EF" w:rsidRPr="00843D9B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D111EF" w:rsidRPr="00843D9B" w:rsidRDefault="00D111EF" w:rsidP="00FF27D3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111EF" w:rsidRPr="00B00A6F" w:rsidRDefault="00D111EF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D111EF" w:rsidRPr="00B00A6F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D111EF" w:rsidRPr="00B00A6F" w:rsidRDefault="002252C2" w:rsidP="00FF27D3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D111EF" w:rsidRPr="00B00A6F" w:rsidTr="00FF27D3">
        <w:trPr>
          <w:gridAfter w:val="1"/>
          <w:wAfter w:w="22" w:type="dxa"/>
          <w:trHeight w:val="228"/>
        </w:trPr>
        <w:tc>
          <w:tcPr>
            <w:tcW w:w="1529" w:type="dxa"/>
            <w:vMerge w:val="restart"/>
            <w:vAlign w:val="center"/>
          </w:tcPr>
          <w:p w:rsidR="00D111EF" w:rsidRPr="00D111E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1EF">
              <w:rPr>
                <w:rFonts w:ascii="Times New Roman" w:hAnsi="Times New Roman"/>
                <w:sz w:val="24"/>
                <w:szCs w:val="24"/>
                <w:lang w:val="ru-RU"/>
              </w:rPr>
              <w:t>11 августа</w:t>
            </w:r>
          </w:p>
          <w:p w:rsidR="00D111EF" w:rsidRPr="00D111E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1EF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vAlign w:val="center"/>
          </w:tcPr>
          <w:p w:rsidR="00D111EF" w:rsidRPr="00D111EF" w:rsidRDefault="00D111EF" w:rsidP="00FF27D3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111EF">
              <w:rPr>
                <w:sz w:val="24"/>
                <w:szCs w:val="24"/>
              </w:rPr>
              <w:t>Мч</w:t>
            </w:r>
            <w:proofErr w:type="spellEnd"/>
            <w:r w:rsidRPr="00D111EF">
              <w:rPr>
                <w:sz w:val="24"/>
                <w:szCs w:val="24"/>
              </w:rPr>
              <w:t xml:space="preserve">. </w:t>
            </w:r>
            <w:proofErr w:type="spellStart"/>
            <w:r w:rsidRPr="00D111EF">
              <w:rPr>
                <w:sz w:val="24"/>
                <w:szCs w:val="24"/>
              </w:rPr>
              <w:t>Каллиника</w:t>
            </w:r>
            <w:proofErr w:type="spellEnd"/>
            <w:r w:rsidRPr="00D111EF">
              <w:rPr>
                <w:sz w:val="24"/>
                <w:szCs w:val="24"/>
              </w:rPr>
              <w:t xml:space="preserve"> (III-IV).</w:t>
            </w:r>
          </w:p>
        </w:tc>
        <w:tc>
          <w:tcPr>
            <w:tcW w:w="1140" w:type="dxa"/>
            <w:vAlign w:val="center"/>
          </w:tcPr>
          <w:p w:rsidR="00D111EF" w:rsidRPr="007B36E7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D111EF" w:rsidRPr="007B36E7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 Божественная  Литургия </w:t>
            </w:r>
          </w:p>
        </w:tc>
        <w:tc>
          <w:tcPr>
            <w:tcW w:w="3820" w:type="dxa"/>
            <w:vAlign w:val="center"/>
          </w:tcPr>
          <w:p w:rsidR="00D111EF" w:rsidRPr="00D111EF" w:rsidRDefault="002252C2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D111EF" w:rsidRPr="00B00A6F" w:rsidTr="00FF27D3">
        <w:trPr>
          <w:gridAfter w:val="1"/>
          <w:wAfter w:w="22" w:type="dxa"/>
          <w:trHeight w:val="477"/>
        </w:trPr>
        <w:tc>
          <w:tcPr>
            <w:tcW w:w="1529" w:type="dxa"/>
            <w:vMerge/>
            <w:vAlign w:val="center"/>
          </w:tcPr>
          <w:p w:rsidR="00D111EF" w:rsidRPr="00D111E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D111EF" w:rsidRPr="00D111EF" w:rsidRDefault="00D111EF" w:rsidP="00FF27D3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D111EF" w:rsidRPr="00D111EF" w:rsidRDefault="00D111EF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1E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D111EF" w:rsidRPr="00D111EF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1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2252C2">
              <w:rPr>
                <w:rFonts w:ascii="Times New Roman" w:hAnsi="Times New Roman"/>
                <w:sz w:val="24"/>
                <w:szCs w:val="24"/>
                <w:lang w:val="ru-RU"/>
              </w:rPr>
              <w:t>с великим славословием</w:t>
            </w:r>
            <w:r w:rsidRPr="00D111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D111EF" w:rsidRPr="00D111EF" w:rsidRDefault="002252C2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D111EF" w:rsidRPr="00B00A6F" w:rsidTr="00FF27D3">
        <w:trPr>
          <w:gridAfter w:val="1"/>
          <w:wAfter w:w="22" w:type="dxa"/>
          <w:trHeight w:val="555"/>
        </w:trPr>
        <w:tc>
          <w:tcPr>
            <w:tcW w:w="1529" w:type="dxa"/>
            <w:vMerge w:val="restart"/>
            <w:vAlign w:val="center"/>
          </w:tcPr>
          <w:p w:rsidR="00D111EF" w:rsidRPr="007B36E7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11EF" w:rsidRPr="007B36E7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12 августа</w:t>
            </w:r>
          </w:p>
          <w:p w:rsidR="00D111EF" w:rsidRPr="007B36E7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vAlign w:val="center"/>
          </w:tcPr>
          <w:p w:rsidR="00D111EF" w:rsidRPr="007B36E7" w:rsidRDefault="00D111EF" w:rsidP="00FF27D3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Апп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от 70-ти Силы,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Силуана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Крискента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Епинета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Андроника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(I). Иоанна Воина (IV). </w:t>
            </w:r>
            <w:r w:rsidR="002252C2">
              <w:rPr>
                <w:rStyle w:val="apple-style-span"/>
                <w:sz w:val="24"/>
                <w:szCs w:val="24"/>
              </w:rPr>
              <w:t xml:space="preserve">Обретение мощей прп. Германа Соловецкого (1484). </w:t>
            </w:r>
            <w:r>
              <w:rPr>
                <w:rStyle w:val="apple-style-span"/>
                <w:sz w:val="24"/>
                <w:szCs w:val="24"/>
              </w:rPr>
              <w:t xml:space="preserve">Прп. Антония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Оптинского</w:t>
            </w:r>
            <w:proofErr w:type="spellEnd"/>
            <w:r>
              <w:rPr>
                <w:rStyle w:val="apple-style-span"/>
                <w:sz w:val="24"/>
                <w:szCs w:val="24"/>
              </w:rPr>
              <w:t>, Младшего (1922).</w:t>
            </w:r>
          </w:p>
        </w:tc>
        <w:tc>
          <w:tcPr>
            <w:tcW w:w="1140" w:type="dxa"/>
            <w:vAlign w:val="center"/>
          </w:tcPr>
          <w:p w:rsidR="00D111EF" w:rsidRPr="007B36E7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D111EF" w:rsidRPr="007B36E7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 Божественная  Литургия </w:t>
            </w:r>
          </w:p>
        </w:tc>
        <w:tc>
          <w:tcPr>
            <w:tcW w:w="3820" w:type="dxa"/>
            <w:vAlign w:val="center"/>
          </w:tcPr>
          <w:p w:rsidR="00D111EF" w:rsidRPr="007B36E7" w:rsidRDefault="002252C2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D111EF" w:rsidRPr="00B00A6F" w:rsidTr="00FF27D3">
        <w:trPr>
          <w:gridAfter w:val="1"/>
          <w:wAfter w:w="22" w:type="dxa"/>
          <w:trHeight w:val="440"/>
        </w:trPr>
        <w:tc>
          <w:tcPr>
            <w:tcW w:w="1529" w:type="dxa"/>
            <w:vMerge/>
            <w:vAlign w:val="center"/>
          </w:tcPr>
          <w:p w:rsidR="00D111EF" w:rsidRPr="007B36E7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D111EF" w:rsidRPr="007B36E7" w:rsidRDefault="00D111EF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D111EF" w:rsidRPr="007B36E7" w:rsidRDefault="00D111EF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D111EF" w:rsidRPr="007B36E7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D111EF" w:rsidRPr="007B36E7" w:rsidRDefault="002252C2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D111EF" w:rsidRPr="00B00A6F" w:rsidTr="00FF27D3">
        <w:trPr>
          <w:gridAfter w:val="1"/>
          <w:wAfter w:w="22" w:type="dxa"/>
          <w:trHeight w:val="583"/>
        </w:trPr>
        <w:tc>
          <w:tcPr>
            <w:tcW w:w="1529" w:type="dxa"/>
            <w:vMerge w:val="restart"/>
            <w:vAlign w:val="center"/>
          </w:tcPr>
          <w:p w:rsidR="00D111E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августа</w:t>
            </w:r>
          </w:p>
          <w:p w:rsidR="00D111EF" w:rsidRPr="00B00A6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vAlign w:val="center"/>
          </w:tcPr>
          <w:p w:rsidR="00D111EF" w:rsidRDefault="00D111EF" w:rsidP="00FF27D3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Предпразднство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Происхождения Честных Древ Животворящего Креста Господня. Прав.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Евдокима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Каппадокиянина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(IX).</w:t>
            </w:r>
            <w:r w:rsidR="002252C2">
              <w:rPr>
                <w:rStyle w:val="apple-style-span"/>
                <w:sz w:val="24"/>
                <w:szCs w:val="24"/>
              </w:rPr>
              <w:t xml:space="preserve"> </w:t>
            </w:r>
            <w:r w:rsidR="002252C2" w:rsidRPr="002252C2">
              <w:rPr>
                <w:rStyle w:val="apple-style-span"/>
                <w:b/>
                <w:sz w:val="24"/>
                <w:szCs w:val="24"/>
              </w:rPr>
              <w:t>Сщмч. Вениамина, митр. Петроградского</w:t>
            </w:r>
            <w:r w:rsidR="002252C2">
              <w:rPr>
                <w:rStyle w:val="apple-style-span"/>
                <w:sz w:val="24"/>
                <w:szCs w:val="24"/>
              </w:rPr>
              <w:t xml:space="preserve"> (1922).</w:t>
            </w:r>
          </w:p>
          <w:p w:rsidR="00D111EF" w:rsidRPr="007B36E7" w:rsidRDefault="00D111EF" w:rsidP="00FF27D3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  <w:r w:rsidRPr="007B36E7">
              <w:rPr>
                <w:rStyle w:val="apple-style-span"/>
                <w:b/>
                <w:sz w:val="24"/>
                <w:szCs w:val="24"/>
              </w:rPr>
              <w:t>Заговенье на Успенский пост.</w:t>
            </w:r>
          </w:p>
        </w:tc>
        <w:tc>
          <w:tcPr>
            <w:tcW w:w="1140" w:type="dxa"/>
            <w:vAlign w:val="center"/>
          </w:tcPr>
          <w:p w:rsidR="00D111EF" w:rsidRPr="00B00A6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D111EF" w:rsidRPr="00B00A6F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D111EF" w:rsidRPr="00D73CA1" w:rsidRDefault="002252C2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D111EF" w:rsidRPr="00B00A6F" w:rsidTr="00FF27D3">
        <w:trPr>
          <w:gridAfter w:val="1"/>
          <w:wAfter w:w="22" w:type="dxa"/>
          <w:trHeight w:val="324"/>
        </w:trPr>
        <w:tc>
          <w:tcPr>
            <w:tcW w:w="1529" w:type="dxa"/>
            <w:vMerge/>
            <w:vAlign w:val="center"/>
          </w:tcPr>
          <w:p w:rsidR="00D111E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D111EF" w:rsidRPr="00490A2D" w:rsidRDefault="00D111EF" w:rsidP="00FF27D3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111EF" w:rsidRPr="00B00A6F" w:rsidRDefault="00D111EF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D111EF" w:rsidRPr="0054198C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371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D111EF" w:rsidRPr="0054198C" w:rsidRDefault="002252C2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D111EF" w:rsidRPr="00B00A6F" w:rsidTr="00FF27D3">
        <w:trPr>
          <w:gridAfter w:val="1"/>
          <w:wAfter w:w="22" w:type="dxa"/>
          <w:trHeight w:val="570"/>
        </w:trPr>
        <w:tc>
          <w:tcPr>
            <w:tcW w:w="1529" w:type="dxa"/>
            <w:vMerge w:val="restart"/>
            <w:vAlign w:val="center"/>
          </w:tcPr>
          <w:p w:rsidR="00D111EF" w:rsidRPr="007B36E7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14 августа</w:t>
            </w:r>
          </w:p>
          <w:p w:rsidR="00D111EF" w:rsidRPr="007B36E7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3" w:type="dxa"/>
            <w:vMerge w:val="restart"/>
            <w:vAlign w:val="center"/>
          </w:tcPr>
          <w:p w:rsidR="00D111EF" w:rsidRPr="00E65CE0" w:rsidRDefault="00D111EF" w:rsidP="00FF27D3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  <w:r w:rsidRPr="00E65CE0">
              <w:rPr>
                <w:rStyle w:val="apple-style-span"/>
                <w:b/>
                <w:sz w:val="24"/>
                <w:szCs w:val="24"/>
              </w:rPr>
              <w:t>Происхождение (</w:t>
            </w:r>
            <w:proofErr w:type="spellStart"/>
            <w:r w:rsidRPr="00E65CE0">
              <w:rPr>
                <w:rStyle w:val="apple-style-span"/>
                <w:b/>
                <w:sz w:val="24"/>
                <w:szCs w:val="24"/>
              </w:rPr>
              <w:t>изнесение</w:t>
            </w:r>
            <w:proofErr w:type="spellEnd"/>
            <w:r w:rsidRPr="00E65CE0">
              <w:rPr>
                <w:rStyle w:val="apple-style-span"/>
                <w:b/>
                <w:sz w:val="24"/>
                <w:szCs w:val="24"/>
              </w:rPr>
              <w:t>) Честных Древ Животворящего Креста Господня.</w:t>
            </w:r>
          </w:p>
          <w:p w:rsidR="00D111EF" w:rsidRDefault="00D111EF" w:rsidP="00FF27D3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Празднество Всемилостивому Спасу и Пресвятой Богородице (1164). Семи мучеников Маккавеев: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Авима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Антонина, Гурия,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Елеазара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Евсевона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Алима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Маркелла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матери их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Соломонии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и учителя их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Елеазара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(166 г. До Р.Х.).</w:t>
            </w:r>
          </w:p>
          <w:p w:rsidR="00D111EF" w:rsidRPr="00E65CE0" w:rsidRDefault="00D111EF" w:rsidP="00FF27D3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  <w:r w:rsidRPr="00E65CE0">
              <w:rPr>
                <w:rStyle w:val="apple-style-span"/>
                <w:b/>
                <w:sz w:val="24"/>
                <w:szCs w:val="24"/>
              </w:rPr>
              <w:t>Начало Успенского поста.</w:t>
            </w:r>
          </w:p>
        </w:tc>
        <w:tc>
          <w:tcPr>
            <w:tcW w:w="1140" w:type="dxa"/>
            <w:vAlign w:val="center"/>
          </w:tcPr>
          <w:p w:rsidR="00D111EF" w:rsidRPr="007B36E7" w:rsidRDefault="00D111EF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D111EF" w:rsidRPr="007B36E7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 Литургия</w:t>
            </w:r>
          </w:p>
        </w:tc>
        <w:tc>
          <w:tcPr>
            <w:tcW w:w="3820" w:type="dxa"/>
            <w:vAlign w:val="center"/>
          </w:tcPr>
          <w:p w:rsidR="00D111EF" w:rsidRPr="007B36E7" w:rsidRDefault="002252C2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D111EF" w:rsidRPr="00B00A6F" w:rsidTr="00FF27D3">
        <w:trPr>
          <w:gridAfter w:val="1"/>
          <w:wAfter w:w="22" w:type="dxa"/>
          <w:trHeight w:val="258"/>
        </w:trPr>
        <w:tc>
          <w:tcPr>
            <w:tcW w:w="1529" w:type="dxa"/>
            <w:vMerge/>
            <w:vAlign w:val="center"/>
          </w:tcPr>
          <w:p w:rsidR="00D111EF" w:rsidRPr="007B36E7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D111EF" w:rsidRPr="007B36E7" w:rsidRDefault="00D111EF" w:rsidP="00FF27D3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111EF" w:rsidRPr="007B36E7" w:rsidRDefault="00D111EF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D111EF" w:rsidRPr="007B36E7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371D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славословием</w:t>
            </w:r>
          </w:p>
        </w:tc>
        <w:tc>
          <w:tcPr>
            <w:tcW w:w="3820" w:type="dxa"/>
            <w:vAlign w:val="center"/>
          </w:tcPr>
          <w:p w:rsidR="00D111EF" w:rsidRPr="007B36E7" w:rsidRDefault="002252C2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D111EF" w:rsidRPr="00B00A6F" w:rsidTr="00FF27D3">
        <w:trPr>
          <w:gridAfter w:val="1"/>
          <w:wAfter w:w="22" w:type="dxa"/>
          <w:trHeight w:val="516"/>
        </w:trPr>
        <w:tc>
          <w:tcPr>
            <w:tcW w:w="1529" w:type="dxa"/>
            <w:vMerge w:val="restart"/>
            <w:vAlign w:val="center"/>
          </w:tcPr>
          <w:p w:rsidR="00D111E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 августа</w:t>
            </w:r>
          </w:p>
          <w:p w:rsidR="00D111EF" w:rsidRPr="00B00A6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3" w:type="dxa"/>
            <w:vMerge w:val="restart"/>
            <w:vAlign w:val="center"/>
          </w:tcPr>
          <w:p w:rsidR="00D111EF" w:rsidRPr="001E4BFC" w:rsidRDefault="00D111EF" w:rsidP="00FF27D3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Перенесение из Иерусалима в Константинополь мощей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первомч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>. архидиакона Стефана (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428) и обретение мощей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правв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Никодима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Гамалиила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и сына его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Авива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="002252C2">
              <w:rPr>
                <w:rStyle w:val="apple-converted-space"/>
                <w:sz w:val="24"/>
                <w:szCs w:val="24"/>
              </w:rPr>
              <w:t>Б</w:t>
            </w:r>
            <w:r>
              <w:rPr>
                <w:rStyle w:val="apple-converted-space"/>
                <w:sz w:val="24"/>
                <w:szCs w:val="24"/>
              </w:rPr>
              <w:t>лж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>. Василия Московского, Христа ради юродивого, чудотворца (1557).</w:t>
            </w:r>
          </w:p>
        </w:tc>
        <w:tc>
          <w:tcPr>
            <w:tcW w:w="1140" w:type="dxa"/>
            <w:vAlign w:val="center"/>
          </w:tcPr>
          <w:p w:rsidR="00D111EF" w:rsidRPr="00B00A6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D111EF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  <w:p w:rsidR="00D111EF" w:rsidRPr="00B00A6F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D111EF" w:rsidRPr="00D73CA1" w:rsidRDefault="002252C2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Александр,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свящ. Николай</w:t>
            </w:r>
          </w:p>
        </w:tc>
      </w:tr>
      <w:tr w:rsidR="00D111EF" w:rsidRPr="00B00A6F" w:rsidTr="00FF27D3">
        <w:trPr>
          <w:gridAfter w:val="1"/>
          <w:wAfter w:w="22" w:type="dxa"/>
          <w:trHeight w:val="199"/>
        </w:trPr>
        <w:tc>
          <w:tcPr>
            <w:tcW w:w="1529" w:type="dxa"/>
            <w:vMerge/>
            <w:vAlign w:val="center"/>
          </w:tcPr>
          <w:p w:rsidR="00D111EF" w:rsidRPr="00B00A6F" w:rsidRDefault="00D111EF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D111EF" w:rsidRPr="00B00A6F" w:rsidRDefault="00D111EF" w:rsidP="00FF27D3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111EF" w:rsidRPr="00B00A6F" w:rsidRDefault="00D111EF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D111EF" w:rsidRPr="0054198C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D111EF" w:rsidRPr="0054198C" w:rsidRDefault="00D111EF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рот. Алекс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й, весь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CF22A3" w:rsidRPr="00B00A6F" w:rsidTr="00FF27D3">
        <w:trPr>
          <w:gridAfter w:val="1"/>
          <w:wAfter w:w="22" w:type="dxa"/>
          <w:trHeight w:val="330"/>
        </w:trPr>
        <w:tc>
          <w:tcPr>
            <w:tcW w:w="1529" w:type="dxa"/>
            <w:vMerge w:val="restart"/>
            <w:vAlign w:val="center"/>
          </w:tcPr>
          <w:p w:rsidR="00CF22A3" w:rsidRPr="00D111EF" w:rsidRDefault="00CF22A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111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 августа</w:t>
            </w:r>
          </w:p>
          <w:p w:rsidR="00CF22A3" w:rsidRPr="00D111EF" w:rsidRDefault="00CF22A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3" w:type="dxa"/>
            <w:vMerge w:val="restart"/>
            <w:vAlign w:val="center"/>
          </w:tcPr>
          <w:p w:rsidR="00CF22A3" w:rsidRDefault="00CF22A3" w:rsidP="00FF27D3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>
              <w:rPr>
                <w:rStyle w:val="apple-converted-space"/>
                <w:color w:val="FF0000"/>
                <w:sz w:val="24"/>
                <w:szCs w:val="24"/>
              </w:rPr>
              <w:t xml:space="preserve">Неделя </w:t>
            </w:r>
            <w:r w:rsidR="002252C2">
              <w:rPr>
                <w:rStyle w:val="apple-converted-space"/>
                <w:color w:val="FF0000"/>
                <w:sz w:val="24"/>
                <w:szCs w:val="24"/>
              </w:rPr>
              <w:t>10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-я по Пятидесятнице. </w:t>
            </w:r>
          </w:p>
          <w:p w:rsidR="001573E6" w:rsidRDefault="00CF22A3" w:rsidP="00FF27D3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111EF">
              <w:rPr>
                <w:color w:val="FF0000"/>
                <w:sz w:val="24"/>
                <w:szCs w:val="24"/>
              </w:rPr>
              <w:t>Прпп</w:t>
            </w:r>
            <w:proofErr w:type="spellEnd"/>
            <w:r w:rsidRPr="00D111EF"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D111EF">
              <w:rPr>
                <w:color w:val="FF0000"/>
                <w:sz w:val="24"/>
                <w:szCs w:val="24"/>
              </w:rPr>
              <w:t>Исаакия</w:t>
            </w:r>
            <w:proofErr w:type="spellEnd"/>
            <w:r w:rsidRPr="00D111EF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111EF">
              <w:rPr>
                <w:color w:val="FF0000"/>
                <w:sz w:val="24"/>
                <w:szCs w:val="24"/>
              </w:rPr>
              <w:t>Далмата</w:t>
            </w:r>
            <w:proofErr w:type="spellEnd"/>
            <w:r w:rsidRPr="00D111EF">
              <w:rPr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D111EF">
              <w:rPr>
                <w:color w:val="FF0000"/>
                <w:sz w:val="24"/>
                <w:szCs w:val="24"/>
              </w:rPr>
              <w:t>Фавста</w:t>
            </w:r>
            <w:proofErr w:type="spellEnd"/>
            <w:r w:rsidRPr="00D111EF">
              <w:rPr>
                <w:color w:val="FF0000"/>
                <w:sz w:val="24"/>
                <w:szCs w:val="24"/>
              </w:rPr>
              <w:t xml:space="preserve"> (IV-</w:t>
            </w:r>
            <w:r w:rsidRPr="00D111EF">
              <w:rPr>
                <w:b/>
                <w:color w:val="FF0000"/>
                <w:sz w:val="24"/>
                <w:szCs w:val="24"/>
              </w:rPr>
              <w:t xml:space="preserve">V). </w:t>
            </w:r>
          </w:p>
          <w:p w:rsidR="00CF22A3" w:rsidRPr="00D111EF" w:rsidRDefault="00CF22A3" w:rsidP="00FF27D3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D111EF">
              <w:rPr>
                <w:b/>
                <w:color w:val="FF0000"/>
                <w:sz w:val="24"/>
                <w:szCs w:val="24"/>
              </w:rPr>
              <w:t>Прп. Антония Римлянина, Новгородского, чудотворца</w:t>
            </w:r>
            <w:r w:rsidRPr="00D111EF">
              <w:rPr>
                <w:color w:val="FF0000"/>
                <w:sz w:val="24"/>
                <w:szCs w:val="24"/>
              </w:rPr>
              <w:t xml:space="preserve"> (1147).</w:t>
            </w:r>
          </w:p>
        </w:tc>
        <w:tc>
          <w:tcPr>
            <w:tcW w:w="1140" w:type="dxa"/>
            <w:vAlign w:val="center"/>
          </w:tcPr>
          <w:p w:rsidR="00CF22A3" w:rsidRPr="004F043E" w:rsidRDefault="00CF22A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CF22A3" w:rsidRPr="004F043E" w:rsidRDefault="00CF22A3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 </w:t>
            </w:r>
          </w:p>
          <w:p w:rsidR="00CF22A3" w:rsidRPr="004F043E" w:rsidRDefault="00CF22A3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CF22A3" w:rsidRPr="001573E6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573E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Александр, </w:t>
            </w:r>
            <w:proofErr w:type="spellStart"/>
            <w:r w:rsidRPr="001573E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Pr="001573E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свящ. Николай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свящ. Григорий</w:t>
            </w:r>
          </w:p>
        </w:tc>
      </w:tr>
      <w:tr w:rsidR="00CF22A3" w:rsidRPr="00B00A6F" w:rsidTr="00FF27D3">
        <w:trPr>
          <w:gridAfter w:val="1"/>
          <w:wAfter w:w="22" w:type="dxa"/>
          <w:trHeight w:val="348"/>
        </w:trPr>
        <w:tc>
          <w:tcPr>
            <w:tcW w:w="1529" w:type="dxa"/>
            <w:vMerge/>
            <w:vAlign w:val="center"/>
          </w:tcPr>
          <w:p w:rsidR="00CF22A3" w:rsidRPr="00D111EF" w:rsidRDefault="00CF22A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F22A3" w:rsidRPr="00D111EF" w:rsidRDefault="00CF22A3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F22A3" w:rsidRPr="004F043E" w:rsidRDefault="00CF22A3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CF22A3" w:rsidRPr="004F043E" w:rsidRDefault="00CF22A3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CF22A3" w:rsidRPr="00D111EF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61C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CF22A3" w:rsidRPr="00B00A6F" w:rsidTr="00FF27D3">
        <w:trPr>
          <w:gridAfter w:val="1"/>
          <w:wAfter w:w="22" w:type="dxa"/>
          <w:trHeight w:val="408"/>
        </w:trPr>
        <w:tc>
          <w:tcPr>
            <w:tcW w:w="1529" w:type="dxa"/>
            <w:vMerge/>
            <w:vAlign w:val="center"/>
          </w:tcPr>
          <w:p w:rsidR="00CF22A3" w:rsidRPr="00D111EF" w:rsidRDefault="00CF22A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F22A3" w:rsidRPr="00D111EF" w:rsidRDefault="00CF22A3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F22A3" w:rsidRPr="004F043E" w:rsidRDefault="00CF22A3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F22A3" w:rsidRPr="004F043E" w:rsidRDefault="00CF22A3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с Акафистом прп. Серафиму </w:t>
            </w:r>
            <w:proofErr w:type="spellStart"/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Саровскому</w:t>
            </w:r>
            <w:proofErr w:type="spellEnd"/>
          </w:p>
        </w:tc>
        <w:tc>
          <w:tcPr>
            <w:tcW w:w="3820" w:type="dxa"/>
            <w:vAlign w:val="center"/>
          </w:tcPr>
          <w:p w:rsidR="00CF22A3" w:rsidRPr="00D111EF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CF22A3" w:rsidRPr="00B00A6F" w:rsidTr="00FF27D3">
        <w:trPr>
          <w:gridAfter w:val="1"/>
          <w:wAfter w:w="22" w:type="dxa"/>
          <w:trHeight w:val="323"/>
        </w:trPr>
        <w:tc>
          <w:tcPr>
            <w:tcW w:w="1529" w:type="dxa"/>
            <w:vMerge w:val="restart"/>
            <w:vAlign w:val="center"/>
          </w:tcPr>
          <w:p w:rsidR="00CF22A3" w:rsidRPr="00490A2D" w:rsidRDefault="00CF22A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 августа</w:t>
            </w:r>
          </w:p>
          <w:p w:rsidR="00CF22A3" w:rsidRPr="00490A2D" w:rsidRDefault="00CF22A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vAlign w:val="center"/>
          </w:tcPr>
          <w:p w:rsidR="00CF22A3" w:rsidRPr="00FD5DCA" w:rsidRDefault="00CF22A3" w:rsidP="00FF27D3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4F043E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Семи отроков, иже во </w:t>
            </w:r>
            <w:proofErr w:type="spellStart"/>
            <w:r w:rsidRPr="004F043E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Ефесе</w:t>
            </w:r>
            <w:proofErr w:type="spellEnd"/>
            <w:r w:rsidRPr="004F043E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: Максимилиана, </w:t>
            </w:r>
            <w:proofErr w:type="spellStart"/>
            <w:r w:rsidRPr="004F043E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Иамвлиха</w:t>
            </w:r>
            <w:proofErr w:type="spellEnd"/>
            <w:r w:rsidRPr="004F043E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043E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Мартиниана</w:t>
            </w:r>
            <w:proofErr w:type="spellEnd"/>
            <w:r w:rsidRPr="004F043E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, Иоанна, Дионисия, </w:t>
            </w:r>
            <w:proofErr w:type="spellStart"/>
            <w:r w:rsidRPr="004F043E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Ексакустодиана</w:t>
            </w:r>
            <w:proofErr w:type="spellEnd"/>
            <w:r w:rsidRPr="004F043E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(Константина) и Антонина (</w:t>
            </w:r>
            <w:proofErr w:type="spellStart"/>
            <w:r w:rsidRPr="004F043E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4F043E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250). Обретение мощей прав. Алексия </w:t>
            </w:r>
            <w:proofErr w:type="spellStart"/>
            <w:r w:rsidRPr="004F043E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Бортсурманског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(2000).</w:t>
            </w:r>
          </w:p>
        </w:tc>
        <w:tc>
          <w:tcPr>
            <w:tcW w:w="1140" w:type="dxa"/>
            <w:vAlign w:val="center"/>
          </w:tcPr>
          <w:p w:rsidR="00CF22A3" w:rsidRPr="00B00A6F" w:rsidRDefault="00CF22A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F22A3" w:rsidRPr="00B00A6F" w:rsidRDefault="00CF22A3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Литургия</w:t>
            </w:r>
          </w:p>
        </w:tc>
        <w:tc>
          <w:tcPr>
            <w:tcW w:w="3820" w:type="dxa"/>
            <w:vAlign w:val="center"/>
          </w:tcPr>
          <w:p w:rsidR="00CF22A3" w:rsidRPr="00D73CA1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CF22A3" w:rsidRPr="00B00A6F" w:rsidTr="00FF27D3">
        <w:trPr>
          <w:gridAfter w:val="1"/>
          <w:wAfter w:w="22" w:type="dxa"/>
          <w:trHeight w:val="103"/>
        </w:trPr>
        <w:tc>
          <w:tcPr>
            <w:tcW w:w="1529" w:type="dxa"/>
            <w:vMerge/>
            <w:vAlign w:val="center"/>
          </w:tcPr>
          <w:p w:rsidR="00CF22A3" w:rsidRPr="00490A2D" w:rsidRDefault="00CF22A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F22A3" w:rsidRPr="00490A2D" w:rsidRDefault="00CF22A3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F22A3" w:rsidRPr="00490A2D" w:rsidRDefault="00CF22A3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2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F22A3" w:rsidRPr="00B00A6F" w:rsidRDefault="00CF22A3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CF22A3" w:rsidRPr="00CF22A3" w:rsidRDefault="001573E6" w:rsidP="00FF27D3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CF22A3" w:rsidRPr="00B00A6F" w:rsidTr="00FF27D3">
        <w:trPr>
          <w:gridAfter w:val="1"/>
          <w:wAfter w:w="22" w:type="dxa"/>
          <w:trHeight w:val="348"/>
        </w:trPr>
        <w:tc>
          <w:tcPr>
            <w:tcW w:w="1529" w:type="dxa"/>
            <w:vMerge w:val="restart"/>
            <w:vAlign w:val="center"/>
          </w:tcPr>
          <w:p w:rsidR="00CF22A3" w:rsidRPr="00CF22A3" w:rsidRDefault="00CF22A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A3">
              <w:rPr>
                <w:rFonts w:ascii="Times New Roman" w:hAnsi="Times New Roman"/>
                <w:sz w:val="24"/>
                <w:szCs w:val="24"/>
                <w:lang w:val="ru-RU"/>
              </w:rPr>
              <w:t>18 августа</w:t>
            </w:r>
          </w:p>
          <w:p w:rsidR="00CF22A3" w:rsidRPr="00CF22A3" w:rsidRDefault="00CF22A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A3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vAlign w:val="center"/>
          </w:tcPr>
          <w:p w:rsidR="00CF22A3" w:rsidRPr="001573E6" w:rsidRDefault="00CF22A3" w:rsidP="00FF27D3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3E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Предпразднство</w:t>
            </w:r>
            <w:proofErr w:type="spellEnd"/>
            <w:r w:rsidRPr="001573E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Преображения Господня. </w:t>
            </w:r>
            <w:proofErr w:type="spellStart"/>
            <w:r w:rsidRPr="001573E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Pr="001573E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573E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Евсигния</w:t>
            </w:r>
            <w:proofErr w:type="spellEnd"/>
            <w:r w:rsidRPr="001573E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(362).</w:t>
            </w:r>
          </w:p>
        </w:tc>
        <w:tc>
          <w:tcPr>
            <w:tcW w:w="1140" w:type="dxa"/>
            <w:vAlign w:val="center"/>
          </w:tcPr>
          <w:p w:rsidR="00CF22A3" w:rsidRPr="00B00A6F" w:rsidRDefault="00CF22A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CF22A3" w:rsidRPr="00B00A6F" w:rsidRDefault="00CF22A3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820" w:type="dxa"/>
            <w:vAlign w:val="center"/>
          </w:tcPr>
          <w:p w:rsidR="00CF22A3" w:rsidRPr="00CF22A3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CF22A3" w:rsidRPr="00B00A6F" w:rsidTr="00FF27D3">
        <w:trPr>
          <w:gridAfter w:val="1"/>
          <w:wAfter w:w="22" w:type="dxa"/>
          <w:trHeight w:val="101"/>
        </w:trPr>
        <w:tc>
          <w:tcPr>
            <w:tcW w:w="1529" w:type="dxa"/>
            <w:vMerge/>
            <w:vAlign w:val="center"/>
          </w:tcPr>
          <w:p w:rsidR="00CF22A3" w:rsidRPr="00CF22A3" w:rsidRDefault="00CF22A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F22A3" w:rsidRPr="00CF22A3" w:rsidRDefault="00CF22A3" w:rsidP="00FF27D3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F22A3" w:rsidRPr="00B00A6F" w:rsidRDefault="00CF22A3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CF22A3" w:rsidRPr="0054198C" w:rsidRDefault="00CF22A3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CF22A3" w:rsidRPr="0054198C" w:rsidRDefault="00CF22A3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рот. Алекс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й, весь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CF22A3" w:rsidRPr="00B00A6F" w:rsidTr="00FF27D3">
        <w:trPr>
          <w:gridAfter w:val="1"/>
          <w:wAfter w:w="22" w:type="dxa"/>
          <w:trHeight w:val="360"/>
        </w:trPr>
        <w:tc>
          <w:tcPr>
            <w:tcW w:w="1529" w:type="dxa"/>
            <w:vMerge w:val="restart"/>
            <w:vAlign w:val="center"/>
          </w:tcPr>
          <w:p w:rsidR="00CF22A3" w:rsidRPr="009227A7" w:rsidRDefault="00CF22A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227A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19 августа</w:t>
            </w:r>
          </w:p>
          <w:p w:rsidR="00CF22A3" w:rsidRPr="009227A7" w:rsidRDefault="00CF22A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vAlign w:val="center"/>
          </w:tcPr>
          <w:p w:rsidR="00CF22A3" w:rsidRPr="009227A7" w:rsidRDefault="00CF22A3" w:rsidP="00FF27D3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9227A7">
              <w:rPr>
                <w:rStyle w:val="apple-style-span"/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Преображение Господа Бога и Спаса нашего Иисуса Христа</w:t>
            </w:r>
          </w:p>
        </w:tc>
        <w:tc>
          <w:tcPr>
            <w:tcW w:w="1140" w:type="dxa"/>
            <w:vAlign w:val="center"/>
          </w:tcPr>
          <w:p w:rsidR="00CF22A3" w:rsidRPr="004F043E" w:rsidRDefault="00CF22A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CF22A3" w:rsidRPr="004F043E" w:rsidRDefault="00CF22A3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 </w:t>
            </w:r>
          </w:p>
        </w:tc>
        <w:tc>
          <w:tcPr>
            <w:tcW w:w="3820" w:type="dxa"/>
            <w:vAlign w:val="center"/>
          </w:tcPr>
          <w:p w:rsidR="00CF22A3" w:rsidRPr="001573E6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573E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Николай, </w:t>
            </w:r>
            <w:proofErr w:type="spellStart"/>
            <w:r w:rsidRPr="001573E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Pr="001573E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свящ. Григорий, свящ. Александр</w:t>
            </w:r>
          </w:p>
        </w:tc>
      </w:tr>
      <w:tr w:rsidR="00CF22A3" w:rsidRPr="00B00A6F" w:rsidTr="00FF27D3">
        <w:trPr>
          <w:gridAfter w:val="1"/>
          <w:wAfter w:w="22" w:type="dxa"/>
          <w:trHeight w:val="180"/>
        </w:trPr>
        <w:tc>
          <w:tcPr>
            <w:tcW w:w="1529" w:type="dxa"/>
            <w:vMerge/>
            <w:vAlign w:val="center"/>
          </w:tcPr>
          <w:p w:rsidR="00CF22A3" w:rsidRPr="009227A7" w:rsidRDefault="00CF22A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F22A3" w:rsidRPr="009227A7" w:rsidRDefault="00CF22A3" w:rsidP="00FF27D3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F22A3" w:rsidRPr="004F043E" w:rsidRDefault="00CF22A3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CF22A3" w:rsidRPr="004F043E" w:rsidRDefault="00CF22A3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CF22A3" w:rsidRPr="001573E6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61C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1573E6" w:rsidRPr="00B00A6F" w:rsidTr="00FF27D3">
        <w:trPr>
          <w:gridAfter w:val="1"/>
          <w:wAfter w:w="22" w:type="dxa"/>
          <w:trHeight w:val="405"/>
        </w:trPr>
        <w:tc>
          <w:tcPr>
            <w:tcW w:w="1529" w:type="dxa"/>
            <w:vMerge/>
            <w:vAlign w:val="center"/>
          </w:tcPr>
          <w:p w:rsidR="001573E6" w:rsidRPr="009227A7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1573E6" w:rsidRPr="009227A7" w:rsidRDefault="001573E6" w:rsidP="00FF27D3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1573E6" w:rsidRPr="004F043E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1573E6" w:rsidRPr="004F043E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с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0" w:type="dxa"/>
            <w:vAlign w:val="center"/>
          </w:tcPr>
          <w:p w:rsidR="001573E6" w:rsidRPr="00D111EF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1573E6" w:rsidRPr="00B00A6F" w:rsidTr="00FF27D3">
        <w:trPr>
          <w:gridAfter w:val="1"/>
          <w:wAfter w:w="22" w:type="dxa"/>
          <w:trHeight w:val="540"/>
        </w:trPr>
        <w:tc>
          <w:tcPr>
            <w:tcW w:w="1529" w:type="dxa"/>
            <w:vMerge w:val="restart"/>
            <w:vAlign w:val="center"/>
          </w:tcPr>
          <w:p w:rsidR="001573E6" w:rsidRPr="00B00A6F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августа</w:t>
            </w:r>
          </w:p>
          <w:p w:rsidR="001573E6" w:rsidRPr="00B00A6F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vAlign w:val="center"/>
          </w:tcPr>
          <w:p w:rsidR="001573E6" w:rsidRPr="00E12036" w:rsidRDefault="001573E6" w:rsidP="00FF27D3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sz w:val="24"/>
                <w:szCs w:val="24"/>
              </w:rPr>
              <w:t>Попразднство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Преображения Господня.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Прмч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Дометия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Персянина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и двух учеников его (363). </w:t>
            </w:r>
            <w:r w:rsidRPr="009227A7">
              <w:rPr>
                <w:rStyle w:val="apple-converted-space"/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9227A7">
              <w:rPr>
                <w:rStyle w:val="apple-converted-space"/>
                <w:b/>
                <w:sz w:val="24"/>
                <w:szCs w:val="24"/>
              </w:rPr>
              <w:t>свт</w:t>
            </w:r>
            <w:proofErr w:type="spellEnd"/>
            <w:r w:rsidRPr="009227A7">
              <w:rPr>
                <w:rStyle w:val="apple-converted-space"/>
                <w:b/>
                <w:sz w:val="24"/>
                <w:szCs w:val="24"/>
              </w:rPr>
              <w:t xml:space="preserve">. </w:t>
            </w:r>
            <w:proofErr w:type="spellStart"/>
            <w:r w:rsidRPr="009227A7">
              <w:rPr>
                <w:rStyle w:val="apple-converted-space"/>
                <w:b/>
                <w:sz w:val="24"/>
                <w:szCs w:val="24"/>
              </w:rPr>
              <w:t>Митрофана</w:t>
            </w:r>
            <w:proofErr w:type="spellEnd"/>
            <w:r w:rsidRPr="009227A7">
              <w:rPr>
                <w:rStyle w:val="apple-converted-space"/>
                <w:b/>
                <w:sz w:val="24"/>
                <w:szCs w:val="24"/>
              </w:rPr>
              <w:t xml:space="preserve">, </w:t>
            </w:r>
            <w:proofErr w:type="spellStart"/>
            <w:r w:rsidRPr="009227A7">
              <w:rPr>
                <w:rStyle w:val="apple-converted-space"/>
                <w:b/>
                <w:sz w:val="24"/>
                <w:szCs w:val="24"/>
              </w:rPr>
              <w:t>еп</w:t>
            </w:r>
            <w:proofErr w:type="spellEnd"/>
            <w:r w:rsidRPr="009227A7">
              <w:rPr>
                <w:rStyle w:val="apple-converted-space"/>
                <w:b/>
                <w:sz w:val="24"/>
                <w:szCs w:val="24"/>
              </w:rPr>
              <w:t>. Воронежского</w:t>
            </w:r>
            <w:r>
              <w:rPr>
                <w:rStyle w:val="apple-converted-space"/>
                <w:sz w:val="24"/>
                <w:szCs w:val="24"/>
              </w:rPr>
              <w:t xml:space="preserve"> (1832). Прп. Антония 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Оптинского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(1865).</w:t>
            </w:r>
          </w:p>
        </w:tc>
        <w:tc>
          <w:tcPr>
            <w:tcW w:w="1140" w:type="dxa"/>
            <w:vAlign w:val="center"/>
          </w:tcPr>
          <w:p w:rsidR="001573E6" w:rsidRPr="00B00A6F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1573E6" w:rsidRPr="00B00A6F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820" w:type="dxa"/>
            <w:vAlign w:val="center"/>
          </w:tcPr>
          <w:p w:rsidR="001573E6" w:rsidRPr="00B00A6F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1573E6" w:rsidRPr="00B00A6F" w:rsidTr="00FF27D3">
        <w:trPr>
          <w:gridAfter w:val="1"/>
          <w:wAfter w:w="22" w:type="dxa"/>
          <w:trHeight w:val="881"/>
        </w:trPr>
        <w:tc>
          <w:tcPr>
            <w:tcW w:w="1529" w:type="dxa"/>
            <w:vMerge/>
            <w:vAlign w:val="center"/>
          </w:tcPr>
          <w:p w:rsidR="001573E6" w:rsidRPr="00B00A6F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1573E6" w:rsidRPr="00B00A6F" w:rsidRDefault="001573E6" w:rsidP="00FF27D3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573E6" w:rsidRPr="00490A2D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2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1573E6" w:rsidRPr="00490A2D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0" w:type="dxa"/>
            <w:vAlign w:val="center"/>
          </w:tcPr>
          <w:p w:rsidR="001573E6" w:rsidRPr="00AF7CFD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1573E6" w:rsidRPr="00B877CC" w:rsidTr="00FF27D3">
        <w:trPr>
          <w:trHeight w:val="554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9227A7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августа</w:t>
            </w:r>
          </w:p>
          <w:p w:rsidR="001573E6" w:rsidRPr="009227A7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0A2D18" w:rsidRDefault="001573E6" w:rsidP="00FF27D3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0A2D18">
              <w:rPr>
                <w:rStyle w:val="apple-converted-space"/>
                <w:sz w:val="24"/>
                <w:szCs w:val="24"/>
              </w:rPr>
              <w:t>Свт</w:t>
            </w:r>
            <w:proofErr w:type="spellEnd"/>
            <w:r w:rsidRPr="000A2D18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0A2D18">
              <w:rPr>
                <w:rStyle w:val="apple-converted-space"/>
                <w:sz w:val="24"/>
                <w:szCs w:val="24"/>
              </w:rPr>
              <w:t>Емилиана</w:t>
            </w:r>
            <w:proofErr w:type="spellEnd"/>
            <w:r w:rsidRPr="000A2D18">
              <w:rPr>
                <w:rStyle w:val="apple-converted-space"/>
                <w:sz w:val="24"/>
                <w:szCs w:val="24"/>
              </w:rPr>
              <w:t xml:space="preserve"> исп., </w:t>
            </w:r>
            <w:proofErr w:type="spellStart"/>
            <w:r w:rsidRPr="000A2D18">
              <w:rPr>
                <w:rStyle w:val="apple-converted-space"/>
                <w:sz w:val="24"/>
                <w:szCs w:val="24"/>
              </w:rPr>
              <w:t>еп</w:t>
            </w:r>
            <w:proofErr w:type="spellEnd"/>
            <w:r w:rsidRPr="000A2D18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0A2D18">
              <w:rPr>
                <w:rStyle w:val="apple-converted-space"/>
                <w:sz w:val="24"/>
                <w:szCs w:val="24"/>
              </w:rPr>
              <w:t>Кизического</w:t>
            </w:r>
            <w:proofErr w:type="spellEnd"/>
            <w:r w:rsidRPr="000A2D18">
              <w:rPr>
                <w:rStyle w:val="apple-converted-space"/>
                <w:sz w:val="24"/>
                <w:szCs w:val="24"/>
              </w:rPr>
              <w:t xml:space="preserve"> (815-820).</w:t>
            </w:r>
            <w:r>
              <w:rPr>
                <w:rStyle w:val="apple-converted-space"/>
                <w:sz w:val="24"/>
                <w:szCs w:val="24"/>
              </w:rPr>
              <w:t xml:space="preserve"> Прп. Григория, иконописца Печерского, в Ближних пещерах (XII</w:t>
            </w:r>
            <w:r w:rsidRPr="000A2D18">
              <w:rPr>
                <w:rStyle w:val="apple-converted-space"/>
                <w:b/>
                <w:sz w:val="24"/>
                <w:szCs w:val="24"/>
              </w:rPr>
              <w:t xml:space="preserve">). Перенесение мощей </w:t>
            </w:r>
            <w:proofErr w:type="spellStart"/>
            <w:r w:rsidRPr="000A2D18">
              <w:rPr>
                <w:rStyle w:val="apple-converted-space"/>
                <w:b/>
                <w:sz w:val="24"/>
                <w:szCs w:val="24"/>
              </w:rPr>
              <w:t>прпп</w:t>
            </w:r>
            <w:proofErr w:type="spellEnd"/>
            <w:r w:rsidRPr="000A2D18">
              <w:rPr>
                <w:rStyle w:val="apple-converted-space"/>
                <w:b/>
                <w:sz w:val="24"/>
                <w:szCs w:val="24"/>
              </w:rPr>
              <w:t xml:space="preserve">. Зосимы и </w:t>
            </w:r>
            <w:proofErr w:type="spellStart"/>
            <w:r w:rsidRPr="000A2D18">
              <w:rPr>
                <w:rStyle w:val="apple-converted-space"/>
                <w:b/>
                <w:sz w:val="24"/>
                <w:szCs w:val="24"/>
              </w:rPr>
              <w:t>Савватия</w:t>
            </w:r>
            <w:proofErr w:type="spellEnd"/>
            <w:r w:rsidRPr="000A2D18">
              <w:rPr>
                <w:rStyle w:val="apple-converted-space"/>
                <w:b/>
                <w:sz w:val="24"/>
                <w:szCs w:val="24"/>
              </w:rPr>
              <w:t xml:space="preserve"> </w:t>
            </w:r>
            <w:proofErr w:type="gramStart"/>
            <w:r w:rsidRPr="000A2D18">
              <w:rPr>
                <w:rStyle w:val="apple-converted-space"/>
                <w:b/>
                <w:sz w:val="24"/>
                <w:szCs w:val="24"/>
              </w:rPr>
              <w:t>Соловецких</w:t>
            </w:r>
            <w:proofErr w:type="gramEnd"/>
            <w:r w:rsidRPr="000A2D18">
              <w:rPr>
                <w:rStyle w:val="apple-converted-space"/>
                <w:b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sz w:val="24"/>
                <w:szCs w:val="24"/>
              </w:rPr>
              <w:t>(1566).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9227A7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9227A7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9227A7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92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 Литургия 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9227A7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1573E6" w:rsidRPr="00B877CC" w:rsidTr="00FF27D3">
        <w:trPr>
          <w:trHeight w:val="288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9227A7" w:rsidRDefault="001573E6" w:rsidP="00FF27D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9227A7" w:rsidRDefault="001573E6" w:rsidP="00FF27D3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9227A7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7A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9227A7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9227A7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1573E6" w:rsidRPr="00B877CC" w:rsidTr="00FF27D3">
        <w:trPr>
          <w:trHeight w:val="409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C04955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августа</w:t>
            </w:r>
          </w:p>
          <w:p w:rsidR="001573E6" w:rsidRPr="00C04955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Default="001573E6" w:rsidP="00FF27D3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0A2D18">
              <w:rPr>
                <w:rStyle w:val="apple-converted-space"/>
                <w:b/>
                <w:sz w:val="24"/>
                <w:szCs w:val="24"/>
              </w:rPr>
              <w:t xml:space="preserve">Апостола </w:t>
            </w:r>
            <w:proofErr w:type="spellStart"/>
            <w:r w:rsidRPr="000A2D18">
              <w:rPr>
                <w:rStyle w:val="apple-converted-space"/>
                <w:b/>
                <w:sz w:val="24"/>
                <w:szCs w:val="24"/>
              </w:rPr>
              <w:t>Матфия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. 63). </w:t>
            </w:r>
          </w:p>
          <w:p w:rsidR="001573E6" w:rsidRPr="00C04955" w:rsidRDefault="001573E6" w:rsidP="00FF27D3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0A2D18">
              <w:rPr>
                <w:rStyle w:val="apple-converted-space"/>
                <w:b/>
                <w:sz w:val="24"/>
                <w:szCs w:val="24"/>
              </w:rPr>
              <w:t>Собор Соловецких святых.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C04955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 Литургия</w:t>
            </w:r>
          </w:p>
          <w:p w:rsidR="001573E6" w:rsidRPr="00C04955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C04955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Николай,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свящ. Григорий</w:t>
            </w:r>
          </w:p>
        </w:tc>
      </w:tr>
      <w:tr w:rsidR="001573E6" w:rsidRPr="00B877CC" w:rsidTr="00FF27D3">
        <w:trPr>
          <w:trHeight w:val="357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C04955" w:rsidRDefault="001573E6" w:rsidP="00FF27D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C04955" w:rsidRDefault="001573E6" w:rsidP="00FF27D3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C04955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54198C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54198C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рот. Алекс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й, весь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1573E6" w:rsidRPr="00B877CC" w:rsidTr="00FF27D3">
        <w:trPr>
          <w:trHeight w:val="540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CF22A3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F22A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23 августа</w:t>
            </w:r>
          </w:p>
          <w:p w:rsidR="001573E6" w:rsidRPr="00CF22A3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F22A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Default="001573E6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11-я по Пятидесятнице.</w:t>
            </w:r>
          </w:p>
          <w:p w:rsidR="001573E6" w:rsidRPr="00CF22A3" w:rsidRDefault="001573E6" w:rsidP="00FF27D3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CF22A3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Мчч</w:t>
            </w:r>
            <w:proofErr w:type="spellEnd"/>
            <w:r w:rsidRPr="00CF22A3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архидиакона Лаврентия, </w:t>
            </w:r>
            <w:proofErr w:type="spellStart"/>
            <w:r w:rsidRPr="00CF22A3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Сикста</w:t>
            </w:r>
            <w:proofErr w:type="spellEnd"/>
            <w:r w:rsidRPr="00CF22A3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папы, </w:t>
            </w:r>
            <w:proofErr w:type="spellStart"/>
            <w:r w:rsidRPr="00CF22A3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Феликиссимма</w:t>
            </w:r>
            <w:proofErr w:type="spellEnd"/>
            <w:r w:rsidRPr="00CF22A3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F22A3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Агапита</w:t>
            </w:r>
            <w:proofErr w:type="spellEnd"/>
            <w:r w:rsidRPr="00CF22A3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диакона, Романа, Римских (258). </w:t>
            </w:r>
            <w:proofErr w:type="spellStart"/>
            <w:r w:rsidRPr="00CF22A3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Блж</w:t>
            </w:r>
            <w:proofErr w:type="spellEnd"/>
            <w:r w:rsidRPr="00CF22A3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Лаврентия, Христа ради юродивого, Калужского (1515). Собор </w:t>
            </w:r>
            <w:proofErr w:type="spellStart"/>
            <w:r w:rsidRPr="00CF22A3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новомучеников</w:t>
            </w:r>
            <w:proofErr w:type="spellEnd"/>
            <w:r w:rsidRPr="00CF22A3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</w:t>
            </w:r>
            <w:r w:rsidRPr="00CF22A3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CF22A3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исповедников Соловецких.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 </w:t>
            </w:r>
          </w:p>
          <w:p w:rsidR="001573E6" w:rsidRPr="0084468D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573E6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573E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Николай, </w:t>
            </w:r>
            <w:proofErr w:type="spellStart"/>
            <w:r w:rsidRPr="001573E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Pr="001573E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свящ. Григорий, свящ. Александр</w:t>
            </w:r>
          </w:p>
        </w:tc>
      </w:tr>
      <w:tr w:rsidR="001573E6" w:rsidRPr="00B877CC" w:rsidTr="00FF27D3">
        <w:trPr>
          <w:trHeight w:val="576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CF22A3" w:rsidRDefault="001573E6" w:rsidP="00FF27D3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CF22A3" w:rsidRDefault="001573E6" w:rsidP="00FF27D3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CF22A3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61C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1573E6" w:rsidRPr="00B877CC" w:rsidTr="00FF27D3">
        <w:trPr>
          <w:trHeight w:val="516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CF22A3" w:rsidRDefault="001573E6" w:rsidP="00FF27D3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CF22A3" w:rsidRDefault="001573E6" w:rsidP="00FF27D3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4F043E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4F043E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с Акафистом прп. Серафиму </w:t>
            </w:r>
            <w:proofErr w:type="spellStart"/>
            <w:r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Саровскому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CF22A3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1573E6" w:rsidRPr="00B877CC" w:rsidTr="00FF27D3">
        <w:trPr>
          <w:trHeight w:val="549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912EA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августа</w:t>
            </w:r>
          </w:p>
          <w:p w:rsidR="001573E6" w:rsidRPr="008912EA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912EA" w:rsidRDefault="001573E6" w:rsidP="00FF27D3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Мч</w:t>
            </w:r>
            <w:proofErr w:type="spellEnd"/>
            <w:r>
              <w:rPr>
                <w:sz w:val="24"/>
                <w:szCs w:val="24"/>
              </w:rPr>
              <w:t xml:space="preserve">. Архидиакона </w:t>
            </w:r>
            <w:proofErr w:type="spellStart"/>
            <w:r>
              <w:rPr>
                <w:sz w:val="24"/>
                <w:szCs w:val="24"/>
              </w:rPr>
              <w:t>Евпла</w:t>
            </w:r>
            <w:proofErr w:type="spellEnd"/>
            <w:r>
              <w:rPr>
                <w:sz w:val="24"/>
                <w:szCs w:val="24"/>
              </w:rPr>
              <w:t xml:space="preserve"> (304).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912EA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912EA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573E6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1573E6" w:rsidRPr="00B877CC" w:rsidTr="00FF27D3">
        <w:trPr>
          <w:trHeight w:val="403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912EA" w:rsidRDefault="001573E6" w:rsidP="00FF27D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912EA" w:rsidRDefault="001573E6" w:rsidP="00FF27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912EA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912EA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7A7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573E6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1573E6" w:rsidRPr="00B877CC" w:rsidTr="00FF27D3">
        <w:trPr>
          <w:trHeight w:val="401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1386B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86B">
              <w:rPr>
                <w:rFonts w:ascii="Times New Roman" w:hAnsi="Times New Roman"/>
                <w:sz w:val="24"/>
                <w:szCs w:val="24"/>
                <w:lang w:val="ru-RU"/>
              </w:rPr>
              <w:t>25 августа</w:t>
            </w:r>
          </w:p>
          <w:p w:rsidR="001573E6" w:rsidRPr="0011386B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86B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3E6" w:rsidRPr="0011386B" w:rsidRDefault="001573E6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Аникиты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многих с ними (305-306).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912EA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912EA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573E6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1573E6" w:rsidRPr="00B877CC" w:rsidTr="00FF27D3">
        <w:trPr>
          <w:trHeight w:val="30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1386B" w:rsidRDefault="001573E6" w:rsidP="00FF27D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E6" w:rsidRPr="0011386B" w:rsidRDefault="001573E6" w:rsidP="00FF27D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912EA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912EA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7A7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573E6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1573E6" w:rsidRPr="00B877CC" w:rsidTr="00FF27D3">
        <w:trPr>
          <w:trHeight w:val="1212"/>
        </w:trPr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B03E67" w:rsidRDefault="001573E6" w:rsidP="00FF27D3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  <w:r w:rsidRPr="00B03E67"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26 </w:t>
            </w: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августа</w:t>
            </w:r>
          </w:p>
          <w:p w:rsidR="001573E6" w:rsidRPr="00B03E67" w:rsidRDefault="001573E6" w:rsidP="00FF27D3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среда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E6" w:rsidRPr="00C6116A" w:rsidRDefault="001573E6" w:rsidP="00FF27D3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  <w:r w:rsidRPr="0079010E"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  <w:t xml:space="preserve">Отдание праздника Преображения Господня. </w:t>
            </w:r>
            <w:r w:rsidRPr="0079010E"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Пре</w:t>
            </w: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ставление (662), перенесение мощей прп. Максима Исповедника. Обретение мощей </w:t>
            </w:r>
            <w:proofErr w:type="spellStart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блж</w:t>
            </w:r>
            <w:proofErr w:type="spellEnd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. Максима, Христа ради юродивого, Московского (</w:t>
            </w:r>
            <w:proofErr w:type="spellStart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ок</w:t>
            </w:r>
            <w:proofErr w:type="spellEnd"/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. 1547). </w:t>
            </w:r>
            <w:r w:rsidRPr="0079010E"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  <w:t>Преставление</w:t>
            </w: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 (1783), </w:t>
            </w:r>
            <w:r w:rsidRPr="0079010E"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  <w:t>второе обретение мощей</w:t>
            </w:r>
            <w:r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 (1991) </w:t>
            </w:r>
            <w:proofErr w:type="spellStart"/>
            <w:r w:rsidRPr="0079010E"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  <w:t>свт</w:t>
            </w:r>
            <w:proofErr w:type="spellEnd"/>
            <w:r w:rsidRPr="0079010E"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  <w:t xml:space="preserve">. Тихона, </w:t>
            </w:r>
            <w:proofErr w:type="spellStart"/>
            <w:r w:rsidRPr="0079010E"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  <w:t>еп</w:t>
            </w:r>
            <w:proofErr w:type="spellEnd"/>
            <w:r w:rsidRPr="0079010E"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  <w:t>. Воронежского, Задонского, чудотворца.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912EA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B03E67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573E6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1573E6" w:rsidRPr="00B877CC" w:rsidTr="00FF27D3">
        <w:trPr>
          <w:trHeight w:val="708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B03E67" w:rsidRDefault="001573E6" w:rsidP="00FF27D3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E6" w:rsidRPr="0079010E" w:rsidRDefault="001573E6" w:rsidP="00FF27D3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912EA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912EA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7A7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славословием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573E6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1573E6" w:rsidRPr="00B877CC" w:rsidTr="00FF27D3">
        <w:trPr>
          <w:trHeight w:val="330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августа</w:t>
            </w:r>
          </w:p>
          <w:p w:rsidR="001573E6" w:rsidRPr="00B00A6F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79010E" w:rsidRDefault="001573E6" w:rsidP="00FF27D3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Предпразднство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Успения Пресвятой Богородицы.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Прор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Михея (из 12-ти пророков) (VIII </w:t>
            </w:r>
            <w:proofErr w:type="gramStart"/>
            <w:r>
              <w:rPr>
                <w:rStyle w:val="apple-style-span"/>
                <w:sz w:val="24"/>
                <w:szCs w:val="24"/>
              </w:rPr>
              <w:t>в</w:t>
            </w:r>
            <w:proofErr w:type="gramEnd"/>
            <w:r>
              <w:rPr>
                <w:rStyle w:val="apple-style-span"/>
                <w:sz w:val="24"/>
                <w:szCs w:val="24"/>
              </w:rPr>
              <w:t xml:space="preserve">. до Р.Х.). </w:t>
            </w:r>
            <w:r w:rsidRPr="0079010E">
              <w:rPr>
                <w:rStyle w:val="apple-style-span"/>
                <w:b/>
                <w:sz w:val="24"/>
                <w:szCs w:val="24"/>
              </w:rPr>
              <w:t xml:space="preserve">Перенесение мощей прп. Феодосия Печерского </w:t>
            </w:r>
            <w:r>
              <w:rPr>
                <w:rStyle w:val="apple-style-span"/>
                <w:sz w:val="24"/>
                <w:szCs w:val="24"/>
              </w:rPr>
              <w:t>(1091).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B00A6F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060B8B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573E6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1573E6" w:rsidRPr="00B877CC" w:rsidTr="00FF27D3">
        <w:trPr>
          <w:trHeight w:val="276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0D5222" w:rsidRDefault="001573E6" w:rsidP="00FF27D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0D5222" w:rsidRDefault="001573E6" w:rsidP="00FF27D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912EA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2E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54198C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54198C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рот. Алекс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й, весь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1573E6" w:rsidRPr="00B877CC" w:rsidTr="00FF27D3">
        <w:trPr>
          <w:trHeight w:val="360"/>
        </w:trPr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  <w:r w:rsidRPr="0084468D">
              <w:rPr>
                <w:rFonts w:eastAsia="Times New Roman"/>
                <w:color w:val="FF0000"/>
                <w:sz w:val="24"/>
                <w:szCs w:val="24"/>
                <w:lang w:bidi="en-US"/>
              </w:rPr>
              <w:t xml:space="preserve">28 </w:t>
            </w:r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>августа</w:t>
            </w:r>
          </w:p>
          <w:p w:rsidR="001573E6" w:rsidRPr="0084468D" w:rsidRDefault="001573E6" w:rsidP="00FF27D3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bidi="en-US"/>
              </w:rPr>
              <w:t>пятница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79010E" w:rsidRDefault="001573E6" w:rsidP="00FF27D3">
            <w:pPr>
              <w:spacing w:line="240" w:lineRule="auto"/>
              <w:jc w:val="both"/>
              <w:rPr>
                <w:rFonts w:eastAsia="Times New Roman"/>
                <w:b/>
                <w:color w:val="FF0000"/>
                <w:sz w:val="32"/>
                <w:szCs w:val="32"/>
                <w:lang w:bidi="en-US"/>
              </w:rPr>
            </w:pPr>
            <w:r w:rsidRPr="0079010E">
              <w:rPr>
                <w:rFonts w:eastAsia="Times New Roman"/>
                <w:b/>
                <w:color w:val="FF0000"/>
                <w:sz w:val="32"/>
                <w:szCs w:val="32"/>
                <w:lang w:bidi="en-US"/>
              </w:rPr>
              <w:t xml:space="preserve">Успение Пресвятой Владычицы нашей Богородицы и </w:t>
            </w:r>
            <w:proofErr w:type="spellStart"/>
            <w:r w:rsidRPr="0079010E">
              <w:rPr>
                <w:rFonts w:eastAsia="Times New Roman"/>
                <w:b/>
                <w:color w:val="FF0000"/>
                <w:sz w:val="32"/>
                <w:szCs w:val="32"/>
                <w:lang w:bidi="en-US"/>
              </w:rPr>
              <w:t>Приснодевы</w:t>
            </w:r>
            <w:proofErr w:type="spellEnd"/>
            <w:r w:rsidRPr="0079010E">
              <w:rPr>
                <w:rFonts w:eastAsia="Times New Roman"/>
                <w:b/>
                <w:color w:val="FF0000"/>
                <w:sz w:val="32"/>
                <w:szCs w:val="32"/>
                <w:lang w:bidi="en-US"/>
              </w:rPr>
              <w:t xml:space="preserve"> Марии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 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E22EF7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Григорий,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свящ. Николай, свящ. Александр</w:t>
            </w:r>
          </w:p>
        </w:tc>
      </w:tr>
      <w:tr w:rsidR="001573E6" w:rsidRPr="00B877CC" w:rsidTr="00FF27D3">
        <w:trPr>
          <w:trHeight w:val="18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jc w:val="both"/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E22EF7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61C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1573E6" w:rsidRPr="00B877CC" w:rsidTr="00FF27D3">
        <w:trPr>
          <w:trHeight w:val="165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 великим славословием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573E6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1573E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1573E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573E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1573E6" w:rsidRPr="00B877CC" w:rsidTr="00FF27D3">
        <w:trPr>
          <w:trHeight w:val="637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F70B01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</w:p>
          <w:p w:rsidR="001573E6" w:rsidRPr="000D5222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3E6" w:rsidRPr="000D5222" w:rsidRDefault="001573E6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Попразднство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Успения Пресвятой Богородицы. </w:t>
            </w:r>
            <w:r w:rsidRPr="002D3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Перенесение из </w:t>
            </w:r>
            <w:proofErr w:type="spellStart"/>
            <w:r w:rsidRPr="002D3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Едессы</w:t>
            </w:r>
            <w:proofErr w:type="spellEnd"/>
            <w:r w:rsidRPr="002D3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Константинополь </w:t>
            </w:r>
            <w:proofErr w:type="spellStart"/>
            <w:r w:rsidRPr="002D3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Нерукотворенного</w:t>
            </w:r>
            <w:proofErr w:type="spellEnd"/>
            <w:r w:rsidRPr="002D3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Образа (Убруса) Господа Иисуса Христа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(944).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Диомида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врача (298).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33-х Палестинских.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0D5222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F70B01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1573E6" w:rsidRPr="00F70B01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573E6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 w:rsidR="00FF27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F27D3"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 w:rsidR="00FF27D3">
              <w:rPr>
                <w:rFonts w:ascii="Times New Roman" w:hAnsi="Times New Roman"/>
                <w:sz w:val="24"/>
                <w:szCs w:val="24"/>
                <w:lang w:val="ru-RU"/>
              </w:rPr>
              <w:t>. свящ. Николай</w:t>
            </w:r>
          </w:p>
        </w:tc>
      </w:tr>
      <w:tr w:rsidR="001573E6" w:rsidRPr="00B877CC" w:rsidTr="00FF27D3">
        <w:trPr>
          <w:trHeight w:val="324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0D5222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3E6" w:rsidRPr="000D5222" w:rsidRDefault="001573E6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B00A6F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Неупиваемая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Чаша» о преодолении зависимостей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573E6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573E6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1573E6" w:rsidRPr="00B877CC" w:rsidTr="00FF27D3">
        <w:trPr>
          <w:trHeight w:val="456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0D5222" w:rsidRDefault="001573E6" w:rsidP="00FF27D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0D5222" w:rsidRDefault="001573E6" w:rsidP="00FF27D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C04955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495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54198C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54198C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рот. Алекс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й, весь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1573E6" w:rsidRPr="00B877CC" w:rsidTr="00FF27D3">
        <w:trPr>
          <w:trHeight w:val="408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1386B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138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30 августа</w:t>
            </w:r>
          </w:p>
          <w:p w:rsidR="001573E6" w:rsidRPr="0011386B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138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7D3" w:rsidRDefault="00FF27D3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12-я по Пятидесятнице.</w:t>
            </w:r>
          </w:p>
          <w:p w:rsidR="001573E6" w:rsidRDefault="001573E6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1138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Мч</w:t>
            </w:r>
            <w:proofErr w:type="spellEnd"/>
            <w:r w:rsidRPr="001138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Мирона пресвитера (250). Прп. Пимена </w:t>
            </w:r>
            <w:proofErr w:type="spellStart"/>
            <w:r w:rsidRPr="001138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Угрешского</w:t>
            </w:r>
            <w:proofErr w:type="spellEnd"/>
            <w:r w:rsidRPr="001138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(1880).</w:t>
            </w:r>
          </w:p>
          <w:p w:rsidR="00FF27D3" w:rsidRPr="0011386B" w:rsidRDefault="00FF27D3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Иконы Божией Матери, именуемой «Прибавление ума».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 </w:t>
            </w:r>
          </w:p>
          <w:p w:rsidR="001573E6" w:rsidRPr="0084468D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1386B" w:rsidRDefault="00FF27D3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573E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Николай, </w:t>
            </w:r>
            <w:proofErr w:type="spellStart"/>
            <w:r w:rsidRPr="001573E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 w:rsidRPr="001573E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свящ. Григорий, свящ. Александр</w:t>
            </w:r>
          </w:p>
        </w:tc>
      </w:tr>
      <w:tr w:rsidR="001573E6" w:rsidRPr="00B877CC" w:rsidTr="00FF27D3">
        <w:trPr>
          <w:trHeight w:val="408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1386B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1386B" w:rsidRDefault="001573E6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84468D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1386B" w:rsidRDefault="00FF27D3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161C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1573E6" w:rsidRPr="00B877CC" w:rsidTr="00FF27D3">
        <w:trPr>
          <w:trHeight w:val="204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0D5222" w:rsidRDefault="001573E6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057A19" w:rsidRDefault="001573E6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1386B" w:rsidRDefault="001573E6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138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11386B" w:rsidRDefault="001573E6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138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FF27D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FF27D3"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Акафистом прп. Серафиму </w:t>
            </w:r>
            <w:proofErr w:type="spellStart"/>
            <w:r w:rsidR="00FF27D3" w:rsidRPr="004F043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Саровскому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3E6" w:rsidRPr="00FF27D3" w:rsidRDefault="00FF27D3" w:rsidP="00FF27D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F27D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FF27D3" w:rsidRPr="00B877CC" w:rsidTr="00FF27D3">
        <w:trPr>
          <w:trHeight w:val="228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7D3" w:rsidRDefault="00FF27D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 августа</w:t>
            </w:r>
          </w:p>
          <w:p w:rsidR="00FF27D3" w:rsidRPr="000D5222" w:rsidRDefault="00FF27D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7D3" w:rsidRDefault="00FF27D3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Флора и Лавра (II).</w:t>
            </w:r>
          </w:p>
          <w:p w:rsidR="00FF27D3" w:rsidRPr="000D5222" w:rsidRDefault="00FF27D3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Иконы Божией Матери, именуемой «</w:t>
            </w:r>
            <w:proofErr w:type="spellStart"/>
            <w:r w:rsidRPr="002D3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Всецарица</w:t>
            </w:r>
            <w:proofErr w:type="spellEnd"/>
            <w:r w:rsidRPr="002D36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3" w:rsidRPr="000D5222" w:rsidRDefault="00FF27D3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3" w:rsidRPr="000D5222" w:rsidRDefault="00FF27D3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proofErr w:type="gramStart"/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</w:t>
            </w:r>
            <w:proofErr w:type="gramEnd"/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Литург</w:t>
            </w:r>
            <w:proofErr w:type="spellEnd"/>
          </w:p>
        </w:tc>
        <w:tc>
          <w:tcPr>
            <w:tcW w:w="3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3" w:rsidRPr="000D5222" w:rsidRDefault="00FF27D3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FF27D3" w:rsidRPr="00C94400" w:rsidTr="00FF27D3">
        <w:trPr>
          <w:trHeight w:val="312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3" w:rsidRPr="000D5222" w:rsidRDefault="00FF27D3" w:rsidP="00FF27D3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3" w:rsidRPr="00057A19" w:rsidRDefault="00FF27D3" w:rsidP="00FF27D3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3" w:rsidRPr="009227A7" w:rsidRDefault="00FF27D3" w:rsidP="00FF27D3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7A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3" w:rsidRPr="009227A7" w:rsidRDefault="00FF27D3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3" w:rsidRPr="000D5222" w:rsidRDefault="00FF27D3" w:rsidP="00FF27D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</w:tbl>
    <w:p w:rsidR="00552F46" w:rsidRDefault="00381902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F8672C" w:rsidRDefault="00381902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Молебен и Лития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овершаются каждый будний день по окончании Божественной Литургии. </w:t>
      </w:r>
    </w:p>
    <w:p w:rsidR="003940BA" w:rsidRDefault="00FF27D3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3940BA" w:rsidRDefault="00FF27D3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757B1A" w:rsidRPr="00AE1F2C" w:rsidRDefault="00381902" w:rsidP="00F8672C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AE1F2C">
        <w:rPr>
          <w:rFonts w:ascii="Times New Roman" w:hAnsi="Times New Roman"/>
          <w:sz w:val="28"/>
          <w:szCs w:val="28"/>
          <w:lang w:val="ru-RU"/>
        </w:rPr>
        <w:t>Настоятель Храма</w:t>
      </w:r>
      <w:r w:rsidRPr="00AE1F2C">
        <w:rPr>
          <w:rFonts w:ascii="Times New Roman" w:hAnsi="Times New Roman"/>
          <w:sz w:val="28"/>
          <w:szCs w:val="28"/>
          <w:lang w:val="ru-RU"/>
        </w:rPr>
        <w:tab/>
      </w:r>
      <w:r w:rsidRPr="00AE1F2C">
        <w:rPr>
          <w:rFonts w:ascii="Times New Roman" w:hAnsi="Times New Roman"/>
          <w:sz w:val="28"/>
          <w:szCs w:val="28"/>
          <w:lang w:val="ru-RU"/>
        </w:rPr>
        <w:tab/>
      </w:r>
      <w:r w:rsidRPr="00AE1F2C">
        <w:rPr>
          <w:rFonts w:ascii="Times New Roman" w:hAnsi="Times New Roman"/>
          <w:sz w:val="28"/>
          <w:szCs w:val="28"/>
          <w:lang w:val="ru-RU"/>
        </w:rPr>
        <w:tab/>
      </w:r>
      <w:r w:rsidRPr="00AE1F2C">
        <w:rPr>
          <w:rFonts w:ascii="Times New Roman" w:hAnsi="Times New Roman"/>
          <w:sz w:val="28"/>
          <w:szCs w:val="28"/>
          <w:lang w:val="ru-RU"/>
        </w:rPr>
        <w:tab/>
      </w:r>
      <w:r w:rsidRPr="00AE1F2C">
        <w:rPr>
          <w:rFonts w:ascii="Times New Roman" w:hAnsi="Times New Roman"/>
          <w:sz w:val="28"/>
          <w:szCs w:val="28"/>
          <w:lang w:val="ru-RU"/>
        </w:rPr>
        <w:tab/>
      </w:r>
      <w:r w:rsidRPr="00AE1F2C">
        <w:rPr>
          <w:rFonts w:ascii="Times New Roman" w:hAnsi="Times New Roman"/>
          <w:sz w:val="28"/>
          <w:szCs w:val="28"/>
          <w:lang w:val="ru-RU"/>
        </w:rPr>
        <w:tab/>
      </w:r>
      <w:r w:rsidRPr="00AE1F2C">
        <w:rPr>
          <w:rFonts w:ascii="Times New Roman" w:hAnsi="Times New Roman"/>
          <w:sz w:val="28"/>
          <w:szCs w:val="28"/>
          <w:lang w:val="ru-RU"/>
        </w:rPr>
        <w:tab/>
        <w:t>протоиерей Алексей Яковлев</w:t>
      </w:r>
    </w:p>
    <w:sectPr w:rsidR="00757B1A" w:rsidRPr="00AE1F2C" w:rsidSect="008E0A9F">
      <w:headerReference w:type="default" r:id="rId8"/>
      <w:headerReference w:type="first" r:id="rId9"/>
      <w:pgSz w:w="16838" w:h="11906" w:orient="landscape"/>
      <w:pgMar w:top="709" w:right="567" w:bottom="284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AB" w:rsidRDefault="009B2CAB" w:rsidP="00D14EB0">
      <w:pPr>
        <w:spacing w:after="0" w:line="240" w:lineRule="auto"/>
      </w:pPr>
      <w:r>
        <w:separator/>
      </w:r>
    </w:p>
  </w:endnote>
  <w:endnote w:type="continuationSeparator" w:id="0">
    <w:p w:rsidR="009B2CAB" w:rsidRDefault="009B2CAB" w:rsidP="00D1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AB" w:rsidRDefault="009B2CAB" w:rsidP="00D14EB0">
      <w:pPr>
        <w:spacing w:after="0" w:line="240" w:lineRule="auto"/>
      </w:pPr>
      <w:r>
        <w:separator/>
      </w:r>
    </w:p>
  </w:footnote>
  <w:footnote w:type="continuationSeparator" w:id="0">
    <w:p w:rsidR="009B2CAB" w:rsidRDefault="009B2CAB" w:rsidP="00D1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E3" w:rsidRDefault="00FF27D3" w:rsidP="00935E8D">
    <w:pPr>
      <w:pStyle w:val="a5"/>
      <w:ind w:left="720"/>
    </w:pPr>
  </w:p>
  <w:p w:rsidR="00CA6DE3" w:rsidRDefault="00FF27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E3" w:rsidRPr="00AC125D" w:rsidRDefault="00FF27D3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CA6DE3" w:rsidRPr="002F57AE" w:rsidRDefault="00381902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 </w:t>
    </w:r>
  </w:p>
  <w:p w:rsidR="00CA6DE3" w:rsidRPr="0089175D" w:rsidRDefault="00381902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Расписание богослужений на АВГУСТ</w:t>
    </w:r>
    <w:r w:rsidR="000B2F28">
      <w:rPr>
        <w:b/>
        <w:sz w:val="32"/>
        <w:szCs w:val="32"/>
      </w:rPr>
      <w:t xml:space="preserve"> 2020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B0"/>
    <w:rsid w:val="000B2F28"/>
    <w:rsid w:val="0011386B"/>
    <w:rsid w:val="001573E6"/>
    <w:rsid w:val="002252C2"/>
    <w:rsid w:val="00371D2A"/>
    <w:rsid w:val="00381902"/>
    <w:rsid w:val="004E33B0"/>
    <w:rsid w:val="00532756"/>
    <w:rsid w:val="00785930"/>
    <w:rsid w:val="00842295"/>
    <w:rsid w:val="009330F7"/>
    <w:rsid w:val="00947528"/>
    <w:rsid w:val="009B2CAB"/>
    <w:rsid w:val="00CF22A3"/>
    <w:rsid w:val="00D111EF"/>
    <w:rsid w:val="00D14EB0"/>
    <w:rsid w:val="00E161C9"/>
    <w:rsid w:val="00E27508"/>
    <w:rsid w:val="00F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B6E6-D20A-454D-B745-ACF32578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9713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2020-07-12T12:53:00Z</cp:lastPrinted>
  <dcterms:created xsi:type="dcterms:W3CDTF">2020-07-14T08:43:00Z</dcterms:created>
  <dcterms:modified xsi:type="dcterms:W3CDTF">2020-07-14T08:43:00Z</dcterms:modified>
</cp:coreProperties>
</file>